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82DDB" w14:textId="343D9BAA" w:rsidR="0054733B" w:rsidRDefault="00CC3198" w:rsidP="002D39A1">
      <w:pPr>
        <w:rPr>
          <w:sz w:val="28"/>
          <w:szCs w:val="28"/>
        </w:rPr>
      </w:pPr>
      <w:r>
        <w:rPr>
          <w:sz w:val="28"/>
          <w:szCs w:val="28"/>
        </w:rPr>
        <w:t>Galatians 5:</w:t>
      </w:r>
      <w:r w:rsidR="00624F4A">
        <w:rPr>
          <w:sz w:val="28"/>
          <w:szCs w:val="28"/>
        </w:rPr>
        <w:t>22-23</w:t>
      </w:r>
      <w:r>
        <w:rPr>
          <w:sz w:val="28"/>
          <w:szCs w:val="28"/>
        </w:rPr>
        <w:t xml:space="preserve"> </w:t>
      </w:r>
      <w:r w:rsidR="00AC487F">
        <w:rPr>
          <w:sz w:val="28"/>
          <w:szCs w:val="28"/>
        </w:rPr>
        <w:t>–</w:t>
      </w:r>
      <w:r>
        <w:rPr>
          <w:sz w:val="28"/>
          <w:szCs w:val="28"/>
        </w:rPr>
        <w:t xml:space="preserve"> </w:t>
      </w:r>
      <w:r w:rsidR="00AA31A7">
        <w:rPr>
          <w:sz w:val="28"/>
          <w:szCs w:val="28"/>
        </w:rPr>
        <w:t>Goodness and Faithfulness</w:t>
      </w:r>
    </w:p>
    <w:p w14:paraId="15B7C859" w14:textId="1D3AE75B" w:rsidR="00633A68" w:rsidRDefault="004D22B5" w:rsidP="002D39A1">
      <w:pPr>
        <w:rPr>
          <w:sz w:val="28"/>
          <w:szCs w:val="28"/>
        </w:rPr>
      </w:pPr>
      <w:r>
        <w:rPr>
          <w:sz w:val="28"/>
          <w:szCs w:val="28"/>
        </w:rPr>
        <w:t>Today we continue in our</w:t>
      </w:r>
      <w:r w:rsidR="00605FE3">
        <w:rPr>
          <w:sz w:val="28"/>
          <w:szCs w:val="28"/>
        </w:rPr>
        <w:t xml:space="preserve"> series looking at the fruit of the Spirit as listed by Paul in Galatians.</w:t>
      </w:r>
      <w:r w:rsidR="00FC0FE8">
        <w:rPr>
          <w:sz w:val="28"/>
          <w:szCs w:val="28"/>
        </w:rPr>
        <w:t xml:space="preserve">  </w:t>
      </w:r>
      <w:r w:rsidR="00BE1A41">
        <w:rPr>
          <w:sz w:val="28"/>
          <w:szCs w:val="28"/>
        </w:rPr>
        <w:t xml:space="preserve">Not forgetting that it is Pentecost Sunday.  </w:t>
      </w:r>
      <w:r w:rsidR="009E7FD1">
        <w:rPr>
          <w:sz w:val="28"/>
          <w:szCs w:val="28"/>
        </w:rPr>
        <w:t xml:space="preserve">The work of the Holy Spirit can indeed be sensational – often what is recorded in the Bible is exceptional.  Real and still possible – but exceptional.  The Holy Spirit also works quietly and constantly in every day moments.  This is </w:t>
      </w:r>
      <w:r w:rsidR="00633A68">
        <w:rPr>
          <w:sz w:val="28"/>
          <w:szCs w:val="28"/>
        </w:rPr>
        <w:t>what I think</w:t>
      </w:r>
      <w:r w:rsidR="00B2245F">
        <w:rPr>
          <w:sz w:val="28"/>
          <w:szCs w:val="28"/>
        </w:rPr>
        <w:t xml:space="preserve"> Paul is writing about – works that </w:t>
      </w:r>
      <w:r w:rsidR="006E05EC">
        <w:rPr>
          <w:sz w:val="28"/>
          <w:szCs w:val="28"/>
        </w:rPr>
        <w:t xml:space="preserve">are carried with us every moment and able to be shared </w:t>
      </w:r>
      <w:r w:rsidR="00633A68">
        <w:rPr>
          <w:sz w:val="28"/>
          <w:szCs w:val="28"/>
        </w:rPr>
        <w:t xml:space="preserve">freely and </w:t>
      </w:r>
      <w:r w:rsidR="006E05EC">
        <w:rPr>
          <w:sz w:val="28"/>
          <w:szCs w:val="28"/>
        </w:rPr>
        <w:t>naturally, just like fruit.</w:t>
      </w:r>
    </w:p>
    <w:p w14:paraId="3480366A" w14:textId="45D6D944" w:rsidR="00E652AA" w:rsidRDefault="00FC0FE8" w:rsidP="002D39A1">
      <w:pPr>
        <w:rPr>
          <w:sz w:val="28"/>
          <w:szCs w:val="28"/>
        </w:rPr>
      </w:pPr>
      <w:r>
        <w:rPr>
          <w:sz w:val="28"/>
          <w:szCs w:val="28"/>
        </w:rPr>
        <w:t>Galatians was written to a particular group of Jewish Christians who were beginning to return to reliance on the Old Testament laws to bring them salvation.</w:t>
      </w:r>
      <w:r w:rsidR="00AF1902">
        <w:rPr>
          <w:sz w:val="28"/>
          <w:szCs w:val="28"/>
        </w:rPr>
        <w:t xml:space="preserve">  Paul is reiterating that keeping the letter of the law is not what wi</w:t>
      </w:r>
      <w:r w:rsidR="000D7107">
        <w:rPr>
          <w:sz w:val="28"/>
          <w:szCs w:val="28"/>
        </w:rPr>
        <w:t>ll redeem them but looking at the reason</w:t>
      </w:r>
      <w:r w:rsidR="00DC6F43">
        <w:rPr>
          <w:sz w:val="28"/>
          <w:szCs w:val="28"/>
        </w:rPr>
        <w:t xml:space="preserve">, the purpose, </w:t>
      </w:r>
      <w:r w:rsidR="000D7107">
        <w:rPr>
          <w:sz w:val="28"/>
          <w:szCs w:val="28"/>
        </w:rPr>
        <w:t>behind the laws, as prompted by the Holy Spirit</w:t>
      </w:r>
      <w:r w:rsidR="00E93BD7">
        <w:rPr>
          <w:sz w:val="28"/>
          <w:szCs w:val="28"/>
        </w:rPr>
        <w:t xml:space="preserve"> to</w:t>
      </w:r>
      <w:r w:rsidR="00CD5E8D">
        <w:rPr>
          <w:sz w:val="28"/>
          <w:szCs w:val="28"/>
        </w:rPr>
        <w:t xml:space="preserve"> liv</w:t>
      </w:r>
      <w:r w:rsidR="00E93BD7">
        <w:rPr>
          <w:sz w:val="28"/>
          <w:szCs w:val="28"/>
        </w:rPr>
        <w:t>e</w:t>
      </w:r>
      <w:r w:rsidR="00CD5E8D">
        <w:rPr>
          <w:sz w:val="28"/>
          <w:szCs w:val="28"/>
        </w:rPr>
        <w:t xml:space="preserve"> in accordance with the life that Jesus modelled.</w:t>
      </w:r>
    </w:p>
    <w:p w14:paraId="6C7B7EFA" w14:textId="20A5ADA2" w:rsidR="007B6EBB" w:rsidRDefault="00E93BD7" w:rsidP="00E652AA">
      <w:pPr>
        <w:rPr>
          <w:sz w:val="28"/>
          <w:szCs w:val="28"/>
        </w:rPr>
      </w:pPr>
      <w:r>
        <w:rPr>
          <w:sz w:val="28"/>
          <w:szCs w:val="28"/>
        </w:rPr>
        <w:t>God gives us freedom.  He</w:t>
      </w:r>
      <w:r w:rsidR="00B257BA">
        <w:rPr>
          <w:sz w:val="28"/>
          <w:szCs w:val="28"/>
        </w:rPr>
        <w:t xml:space="preserve"> invites people to live in accordance with His desire</w:t>
      </w:r>
      <w:r w:rsidR="00B2266B">
        <w:rPr>
          <w:sz w:val="28"/>
          <w:szCs w:val="28"/>
        </w:rPr>
        <w:t xml:space="preserve">d way of community but </w:t>
      </w:r>
      <w:r w:rsidR="00A75878">
        <w:rPr>
          <w:sz w:val="28"/>
          <w:szCs w:val="28"/>
        </w:rPr>
        <w:t xml:space="preserve">maintains freewill – </w:t>
      </w:r>
      <w:r w:rsidR="00260F49">
        <w:rPr>
          <w:sz w:val="28"/>
          <w:szCs w:val="28"/>
        </w:rPr>
        <w:t>H</w:t>
      </w:r>
      <w:r w:rsidR="00A75878">
        <w:rPr>
          <w:sz w:val="28"/>
          <w:szCs w:val="28"/>
        </w:rPr>
        <w:t xml:space="preserve">e </w:t>
      </w:r>
      <w:r w:rsidR="006B0814">
        <w:rPr>
          <w:sz w:val="28"/>
          <w:szCs w:val="28"/>
        </w:rPr>
        <w:t xml:space="preserve">gives </w:t>
      </w:r>
      <w:r w:rsidR="00FD414C">
        <w:rPr>
          <w:sz w:val="28"/>
          <w:szCs w:val="28"/>
        </w:rPr>
        <w:t xml:space="preserve">them, and </w:t>
      </w:r>
      <w:r w:rsidR="000F5D8F">
        <w:rPr>
          <w:sz w:val="28"/>
          <w:szCs w:val="28"/>
        </w:rPr>
        <w:t>us</w:t>
      </w:r>
      <w:r w:rsidR="00FD414C">
        <w:rPr>
          <w:sz w:val="28"/>
          <w:szCs w:val="28"/>
        </w:rPr>
        <w:t>,</w:t>
      </w:r>
      <w:r w:rsidR="000F5D8F">
        <w:rPr>
          <w:sz w:val="28"/>
          <w:szCs w:val="28"/>
        </w:rPr>
        <w:t xml:space="preserve"> </w:t>
      </w:r>
      <w:r w:rsidR="006B0814">
        <w:rPr>
          <w:sz w:val="28"/>
          <w:szCs w:val="28"/>
        </w:rPr>
        <w:t>the choice.</w:t>
      </w:r>
      <w:r w:rsidR="00513DAB">
        <w:rPr>
          <w:sz w:val="28"/>
          <w:szCs w:val="28"/>
        </w:rPr>
        <w:t xml:space="preserve"> </w:t>
      </w:r>
      <w:r w:rsidR="009A4DB1">
        <w:rPr>
          <w:sz w:val="28"/>
          <w:szCs w:val="28"/>
        </w:rPr>
        <w:t xml:space="preserve">This freedom did not mean that they could do anything that they liked </w:t>
      </w:r>
      <w:r w:rsidR="00513DAB">
        <w:rPr>
          <w:sz w:val="28"/>
          <w:szCs w:val="28"/>
        </w:rPr>
        <w:t>but rather the Spirit would give them the mindset exhibited in Christ</w:t>
      </w:r>
      <w:r w:rsidR="00C301D7">
        <w:rPr>
          <w:sz w:val="28"/>
          <w:szCs w:val="28"/>
        </w:rPr>
        <w:t xml:space="preserve"> that would guide their actions in the right way.</w:t>
      </w:r>
    </w:p>
    <w:p w14:paraId="1988D2E7" w14:textId="4B4A7E96" w:rsidR="0014386A" w:rsidRDefault="00903158" w:rsidP="00E652AA">
      <w:pPr>
        <w:rPr>
          <w:sz w:val="28"/>
          <w:szCs w:val="28"/>
        </w:rPr>
      </w:pPr>
      <w:r>
        <w:rPr>
          <w:sz w:val="28"/>
          <w:szCs w:val="28"/>
        </w:rPr>
        <w:t xml:space="preserve">There is no formula to bring salvation. </w:t>
      </w:r>
      <w:r w:rsidR="004C7D23">
        <w:rPr>
          <w:sz w:val="28"/>
          <w:szCs w:val="28"/>
        </w:rPr>
        <w:t xml:space="preserve">If I go to church for two </w:t>
      </w:r>
      <w:r w:rsidR="00A25329">
        <w:rPr>
          <w:sz w:val="28"/>
          <w:szCs w:val="28"/>
        </w:rPr>
        <w:t>Sundays</w:t>
      </w:r>
      <w:r w:rsidR="004C7D23">
        <w:rPr>
          <w:sz w:val="28"/>
          <w:szCs w:val="28"/>
        </w:rPr>
        <w:t xml:space="preserve"> out of every four</w:t>
      </w:r>
      <w:r w:rsidR="00A25329">
        <w:rPr>
          <w:sz w:val="28"/>
          <w:szCs w:val="28"/>
        </w:rPr>
        <w:t>, I will do a good deed for someone everyday,</w:t>
      </w:r>
      <w:r w:rsidR="00D144EE">
        <w:rPr>
          <w:sz w:val="28"/>
          <w:szCs w:val="28"/>
        </w:rPr>
        <w:t xml:space="preserve"> I will say sorry to God once every night, tell people that I am a Christian, then the rest of the time I can do whatever I like.</w:t>
      </w:r>
      <w:r w:rsidR="00754C79">
        <w:rPr>
          <w:sz w:val="28"/>
          <w:szCs w:val="28"/>
        </w:rPr>
        <w:t xml:space="preserve">  I hope that everyone here will realise this is not a</w:t>
      </w:r>
      <w:r w:rsidR="00C301D7">
        <w:rPr>
          <w:sz w:val="28"/>
          <w:szCs w:val="28"/>
        </w:rPr>
        <w:t xml:space="preserve">cting in a way </w:t>
      </w:r>
      <w:r w:rsidR="00754C79">
        <w:rPr>
          <w:sz w:val="28"/>
          <w:szCs w:val="28"/>
        </w:rPr>
        <w:t>d</w:t>
      </w:r>
      <w:r w:rsidR="00C301D7">
        <w:rPr>
          <w:sz w:val="28"/>
          <w:szCs w:val="28"/>
        </w:rPr>
        <w:t>esired by God</w:t>
      </w:r>
      <w:r w:rsidR="00182D4B">
        <w:rPr>
          <w:sz w:val="28"/>
          <w:szCs w:val="28"/>
        </w:rPr>
        <w:t xml:space="preserve"> – it is not </w:t>
      </w:r>
      <w:r w:rsidR="002A2D3C">
        <w:rPr>
          <w:sz w:val="28"/>
          <w:szCs w:val="28"/>
        </w:rPr>
        <w:t xml:space="preserve">living a life of </w:t>
      </w:r>
      <w:r w:rsidR="00182D4B">
        <w:rPr>
          <w:sz w:val="28"/>
          <w:szCs w:val="28"/>
        </w:rPr>
        <w:t>salvation</w:t>
      </w:r>
      <w:r w:rsidR="00FF3042">
        <w:rPr>
          <w:sz w:val="28"/>
          <w:szCs w:val="28"/>
        </w:rPr>
        <w:t>, either for ourselves or for others.</w:t>
      </w:r>
    </w:p>
    <w:p w14:paraId="667D2A4B" w14:textId="36B4214E" w:rsidR="00F75548" w:rsidRDefault="00BF23BA" w:rsidP="00E652AA">
      <w:pPr>
        <w:rPr>
          <w:sz w:val="28"/>
          <w:szCs w:val="28"/>
        </w:rPr>
      </w:pPr>
      <w:r>
        <w:rPr>
          <w:sz w:val="28"/>
          <w:szCs w:val="28"/>
        </w:rPr>
        <w:t>Paul was emphasising that we can</w:t>
      </w:r>
      <w:r w:rsidR="00B1123C">
        <w:rPr>
          <w:sz w:val="28"/>
          <w:szCs w:val="28"/>
        </w:rPr>
        <w:t xml:space="preserve"> be sinful even if following the law to the letter</w:t>
      </w:r>
      <w:r w:rsidR="00F96DD0">
        <w:rPr>
          <w:sz w:val="28"/>
          <w:szCs w:val="28"/>
        </w:rPr>
        <w:t>.</w:t>
      </w:r>
      <w:r w:rsidR="00895F26">
        <w:rPr>
          <w:sz w:val="28"/>
          <w:szCs w:val="28"/>
        </w:rPr>
        <w:t xml:space="preserve">  Our freedom comes from having a mind renewed by the knowledge of God, given through the example in the life Jesus lived and an ongoing relationship with the presence of the Holy Spirit.</w:t>
      </w:r>
    </w:p>
    <w:p w14:paraId="22A71BAB" w14:textId="7578BD49" w:rsidR="00895F26" w:rsidRDefault="00895F26" w:rsidP="00E652AA">
      <w:pPr>
        <w:rPr>
          <w:sz w:val="28"/>
          <w:szCs w:val="28"/>
        </w:rPr>
      </w:pPr>
      <w:r>
        <w:rPr>
          <w:sz w:val="28"/>
          <w:szCs w:val="28"/>
        </w:rPr>
        <w:t>But having</w:t>
      </w:r>
      <w:r w:rsidR="00FF3042">
        <w:rPr>
          <w:sz w:val="28"/>
          <w:szCs w:val="28"/>
        </w:rPr>
        <w:t xml:space="preserve"> knowledge of</w:t>
      </w:r>
      <w:r>
        <w:rPr>
          <w:sz w:val="28"/>
          <w:szCs w:val="28"/>
        </w:rPr>
        <w:t xml:space="preserve"> the Holy Spirit is not enough – we must be seeking to communicate with Him </w:t>
      </w:r>
      <w:r w:rsidR="00353343">
        <w:rPr>
          <w:sz w:val="28"/>
          <w:szCs w:val="28"/>
        </w:rPr>
        <w:t>every day.  That does not mean just one conversation in the morning and then off we go – but to seek His direction all the way through the day</w:t>
      </w:r>
      <w:r w:rsidR="00D25DBE">
        <w:rPr>
          <w:sz w:val="28"/>
          <w:szCs w:val="28"/>
        </w:rPr>
        <w:t xml:space="preserve">, before we speak, before we act, all the way through our thoughts and ideas.  Allow Him to inspire our thinking rather than </w:t>
      </w:r>
      <w:r w:rsidR="00E61511">
        <w:rPr>
          <w:sz w:val="28"/>
          <w:szCs w:val="28"/>
        </w:rPr>
        <w:t>asking Him to check it!</w:t>
      </w:r>
    </w:p>
    <w:p w14:paraId="1C5BDD19" w14:textId="38714242" w:rsidR="00E22C5E" w:rsidRDefault="00E22C5E" w:rsidP="00E652AA">
      <w:pPr>
        <w:rPr>
          <w:sz w:val="28"/>
          <w:szCs w:val="28"/>
        </w:rPr>
      </w:pPr>
      <w:r>
        <w:rPr>
          <w:sz w:val="28"/>
          <w:szCs w:val="28"/>
        </w:rPr>
        <w:t>If we allow the Holy Spirit to inspire us through an uninterrupted relationship</w:t>
      </w:r>
      <w:r w:rsidR="003D0705">
        <w:rPr>
          <w:sz w:val="28"/>
          <w:szCs w:val="28"/>
        </w:rPr>
        <w:t>,</w:t>
      </w:r>
      <w:r w:rsidR="004267AB">
        <w:rPr>
          <w:sz w:val="28"/>
          <w:szCs w:val="28"/>
        </w:rPr>
        <w:t xml:space="preserve"> then our attitudes and actions will </w:t>
      </w:r>
      <w:r w:rsidR="007811CB">
        <w:rPr>
          <w:sz w:val="28"/>
          <w:szCs w:val="28"/>
        </w:rPr>
        <w:t xml:space="preserve">increasingly </w:t>
      </w:r>
      <w:r w:rsidR="004267AB">
        <w:rPr>
          <w:sz w:val="28"/>
          <w:szCs w:val="28"/>
        </w:rPr>
        <w:t xml:space="preserve">become spontaneous reflections of </w:t>
      </w:r>
      <w:r w:rsidR="007811CB">
        <w:rPr>
          <w:sz w:val="28"/>
          <w:szCs w:val="28"/>
        </w:rPr>
        <w:t>Jesus.  Like a tree that bears fruit.</w:t>
      </w:r>
    </w:p>
    <w:p w14:paraId="12863C8F" w14:textId="77777777" w:rsidR="00D27137" w:rsidRDefault="008B1BE6" w:rsidP="00E652AA">
      <w:pPr>
        <w:rPr>
          <w:sz w:val="28"/>
          <w:szCs w:val="28"/>
        </w:rPr>
      </w:pPr>
      <w:r>
        <w:rPr>
          <w:sz w:val="28"/>
          <w:szCs w:val="28"/>
        </w:rPr>
        <w:t xml:space="preserve">Think of your favourite fruit for a moment.  Mine is a Victoria plum.  When </w:t>
      </w:r>
      <w:r w:rsidR="00E112D5">
        <w:rPr>
          <w:sz w:val="28"/>
          <w:szCs w:val="28"/>
        </w:rPr>
        <w:t>a tree is formed, what part comes first?  The roots.  In our relationship with</w:t>
      </w:r>
      <w:r w:rsidR="00254868">
        <w:rPr>
          <w:sz w:val="28"/>
          <w:szCs w:val="28"/>
        </w:rPr>
        <w:t xml:space="preserve"> the Holy Spirit this is what will form first.  Just like tree roots it is formed unseen</w:t>
      </w:r>
      <w:r w:rsidR="00742013">
        <w:rPr>
          <w:sz w:val="28"/>
          <w:szCs w:val="28"/>
        </w:rPr>
        <w:t xml:space="preserve">.  Roots will stretch deep into </w:t>
      </w:r>
      <w:r w:rsidR="00742013">
        <w:rPr>
          <w:sz w:val="28"/>
          <w:szCs w:val="28"/>
        </w:rPr>
        <w:lastRenderedPageBreak/>
        <w:t xml:space="preserve">the soil to receive the nutrients and nourishment that </w:t>
      </w:r>
      <w:r w:rsidR="00A72440">
        <w:rPr>
          <w:sz w:val="28"/>
          <w:szCs w:val="28"/>
        </w:rPr>
        <w:t>they</w:t>
      </w:r>
      <w:r w:rsidR="00742013">
        <w:rPr>
          <w:sz w:val="28"/>
          <w:szCs w:val="28"/>
        </w:rPr>
        <w:t xml:space="preserve"> need</w:t>
      </w:r>
      <w:r w:rsidR="00511DE2">
        <w:rPr>
          <w:sz w:val="28"/>
          <w:szCs w:val="28"/>
        </w:rPr>
        <w:t xml:space="preserve"> before forming a shoot that is seen above soil.</w:t>
      </w:r>
    </w:p>
    <w:p w14:paraId="7EC1E2FE" w14:textId="2B7FC2C0" w:rsidR="008B1BE6" w:rsidRDefault="00511DE2" w:rsidP="00E652AA">
      <w:pPr>
        <w:rPr>
          <w:sz w:val="28"/>
          <w:szCs w:val="28"/>
        </w:rPr>
      </w:pPr>
      <w:r>
        <w:rPr>
          <w:sz w:val="28"/>
          <w:szCs w:val="28"/>
        </w:rPr>
        <w:t xml:space="preserve">When we first begin to trust in the Holy Spirit our </w:t>
      </w:r>
      <w:r w:rsidR="00C34613">
        <w:rPr>
          <w:sz w:val="28"/>
          <w:szCs w:val="28"/>
        </w:rPr>
        <w:t>nourishment will come from prayer, hearing the words of other Christians</w:t>
      </w:r>
      <w:r w:rsidR="00D47AB1">
        <w:rPr>
          <w:sz w:val="28"/>
          <w:szCs w:val="28"/>
        </w:rPr>
        <w:t xml:space="preserve">, reading the Bible.  </w:t>
      </w:r>
      <w:r w:rsidR="00FA7974">
        <w:rPr>
          <w:sz w:val="28"/>
          <w:szCs w:val="28"/>
        </w:rPr>
        <w:t>Like roots they will be splayed out but they should resonate with each other</w:t>
      </w:r>
      <w:r w:rsidR="00D27137">
        <w:rPr>
          <w:sz w:val="28"/>
          <w:szCs w:val="28"/>
        </w:rPr>
        <w:t xml:space="preserve"> to meet </w:t>
      </w:r>
      <w:r w:rsidR="008A7553">
        <w:rPr>
          <w:sz w:val="28"/>
          <w:szCs w:val="28"/>
        </w:rPr>
        <w:t>at the main root</w:t>
      </w:r>
      <w:r w:rsidR="00044A21">
        <w:rPr>
          <w:sz w:val="28"/>
          <w:szCs w:val="28"/>
        </w:rPr>
        <w:t xml:space="preserve">.  As we become more accomplished in weighing up </w:t>
      </w:r>
      <w:r w:rsidR="00F12340">
        <w:rPr>
          <w:sz w:val="28"/>
          <w:szCs w:val="28"/>
        </w:rPr>
        <w:t xml:space="preserve">the things we hear and see, trusting in the actions and promptings of the Holy Spirit, then </w:t>
      </w:r>
      <w:r w:rsidR="0095328A">
        <w:rPr>
          <w:sz w:val="28"/>
          <w:szCs w:val="28"/>
        </w:rPr>
        <w:t>like a seedling it will appear above soil, it will be seen.</w:t>
      </w:r>
    </w:p>
    <w:p w14:paraId="380643C8" w14:textId="717FDF9D" w:rsidR="0095328A" w:rsidRDefault="0095328A" w:rsidP="00E652AA">
      <w:pPr>
        <w:rPr>
          <w:sz w:val="28"/>
          <w:szCs w:val="28"/>
        </w:rPr>
      </w:pPr>
      <w:r>
        <w:rPr>
          <w:sz w:val="28"/>
          <w:szCs w:val="28"/>
        </w:rPr>
        <w:t xml:space="preserve">My fruit, the Victoria plum, does not </w:t>
      </w:r>
      <w:r w:rsidR="00CC5152">
        <w:rPr>
          <w:sz w:val="28"/>
          <w:szCs w:val="28"/>
        </w:rPr>
        <w:t>strive to become what it was always created to be.</w:t>
      </w:r>
      <w:r w:rsidR="000B2BF2">
        <w:rPr>
          <w:sz w:val="28"/>
          <w:szCs w:val="28"/>
        </w:rPr>
        <w:t xml:space="preserve">  It will be a plum because the roots are a plum tree.</w:t>
      </w:r>
      <w:r w:rsidR="00D140EE">
        <w:rPr>
          <w:sz w:val="28"/>
          <w:szCs w:val="28"/>
        </w:rPr>
        <w:t xml:space="preserve">  I cannot grow a plum from a cherry tree root!</w:t>
      </w:r>
      <w:r w:rsidR="00CC5152">
        <w:rPr>
          <w:sz w:val="28"/>
          <w:szCs w:val="28"/>
        </w:rPr>
        <w:t xml:space="preserve">  </w:t>
      </w:r>
      <w:r w:rsidR="002C16F5">
        <w:rPr>
          <w:sz w:val="28"/>
          <w:szCs w:val="28"/>
        </w:rPr>
        <w:t>Fruit</w:t>
      </w:r>
      <w:r w:rsidR="00CC5152">
        <w:rPr>
          <w:sz w:val="28"/>
          <w:szCs w:val="28"/>
        </w:rPr>
        <w:t xml:space="preserve"> receive</w:t>
      </w:r>
      <w:r w:rsidR="002C16F5">
        <w:rPr>
          <w:sz w:val="28"/>
          <w:szCs w:val="28"/>
        </w:rPr>
        <w:t>s</w:t>
      </w:r>
      <w:r w:rsidR="00CC5152">
        <w:rPr>
          <w:sz w:val="28"/>
          <w:szCs w:val="28"/>
        </w:rPr>
        <w:t xml:space="preserve"> what is required</w:t>
      </w:r>
      <w:r w:rsidR="002C16F5">
        <w:rPr>
          <w:sz w:val="28"/>
          <w:szCs w:val="28"/>
        </w:rPr>
        <w:t xml:space="preserve"> and becomes what it is</w:t>
      </w:r>
      <w:r w:rsidR="00CC5152">
        <w:rPr>
          <w:sz w:val="28"/>
          <w:szCs w:val="28"/>
        </w:rPr>
        <w:t xml:space="preserve"> from the root</w:t>
      </w:r>
      <w:r w:rsidR="003770FA">
        <w:rPr>
          <w:sz w:val="28"/>
          <w:szCs w:val="28"/>
        </w:rPr>
        <w:t>.  That is the same as our Spiritual fruit</w:t>
      </w:r>
      <w:r w:rsidR="0014662A">
        <w:rPr>
          <w:sz w:val="28"/>
          <w:szCs w:val="28"/>
        </w:rPr>
        <w:t xml:space="preserve"> – we should not strive in our human strength to become what God has created us to be</w:t>
      </w:r>
      <w:r w:rsidR="003770FA">
        <w:rPr>
          <w:sz w:val="28"/>
          <w:szCs w:val="28"/>
        </w:rPr>
        <w:t>.  These fruit that Paul has written will come from being in relationship with the Holy Spirit</w:t>
      </w:r>
      <w:r w:rsidR="00F00AF8">
        <w:rPr>
          <w:sz w:val="28"/>
          <w:szCs w:val="28"/>
        </w:rPr>
        <w:t xml:space="preserve">, it will reflect the root of God in our lives.  If you struggle with exhibiting </w:t>
      </w:r>
      <w:r w:rsidR="00844AD3">
        <w:rPr>
          <w:sz w:val="28"/>
          <w:szCs w:val="28"/>
        </w:rPr>
        <w:t>any fruit then you need to reach back to the root.  These are aspects that are outside of your own human endeavours.</w:t>
      </w:r>
    </w:p>
    <w:p w14:paraId="24DA51CA" w14:textId="3DDCE3DA" w:rsidR="0042245A" w:rsidRDefault="0042245A" w:rsidP="00E652AA">
      <w:pPr>
        <w:rPr>
          <w:sz w:val="28"/>
          <w:szCs w:val="28"/>
        </w:rPr>
      </w:pPr>
      <w:r>
        <w:rPr>
          <w:sz w:val="28"/>
          <w:szCs w:val="28"/>
        </w:rPr>
        <w:t>Today we will look more closely at goodness and faithfulness.</w:t>
      </w:r>
      <w:r w:rsidR="00454285">
        <w:rPr>
          <w:sz w:val="28"/>
          <w:szCs w:val="28"/>
        </w:rPr>
        <w:t xml:space="preserve">  Goodness.  Are we all good people?  </w:t>
      </w:r>
      <w:r w:rsidR="00A01E2C">
        <w:rPr>
          <w:sz w:val="28"/>
          <w:szCs w:val="28"/>
        </w:rPr>
        <w:t>The root of the word may imply a leaning towards meaning generosity</w:t>
      </w:r>
      <w:r w:rsidR="00A37729">
        <w:rPr>
          <w:sz w:val="28"/>
          <w:szCs w:val="28"/>
        </w:rPr>
        <w:t xml:space="preserve">.  </w:t>
      </w:r>
      <w:r w:rsidR="00662C1C">
        <w:rPr>
          <w:sz w:val="28"/>
          <w:szCs w:val="28"/>
        </w:rPr>
        <w:t xml:space="preserve">We should be generous with our time </w:t>
      </w:r>
      <w:r w:rsidR="00311D43">
        <w:rPr>
          <w:sz w:val="28"/>
          <w:szCs w:val="28"/>
        </w:rPr>
        <w:t>towards God but this fruit is generally perceived to be revealed in our outward response to people around us.</w:t>
      </w:r>
      <w:r w:rsidR="00FE1B3B">
        <w:rPr>
          <w:sz w:val="28"/>
          <w:szCs w:val="28"/>
        </w:rPr>
        <w:t xml:space="preserve">  But what is</w:t>
      </w:r>
      <w:r w:rsidR="002B7E8D">
        <w:rPr>
          <w:sz w:val="28"/>
          <w:szCs w:val="28"/>
        </w:rPr>
        <w:t xml:space="preserve"> goodness or</w:t>
      </w:r>
      <w:r w:rsidR="00FE1B3B">
        <w:rPr>
          <w:sz w:val="28"/>
          <w:szCs w:val="28"/>
        </w:rPr>
        <w:t xml:space="preserve"> generosity?</w:t>
      </w:r>
    </w:p>
    <w:p w14:paraId="37998863" w14:textId="33BC446E" w:rsidR="00FE1B3B" w:rsidRDefault="00FE1B3B" w:rsidP="00E652AA">
      <w:pPr>
        <w:rPr>
          <w:sz w:val="28"/>
          <w:szCs w:val="28"/>
        </w:rPr>
      </w:pPr>
      <w:r>
        <w:rPr>
          <w:sz w:val="28"/>
          <w:szCs w:val="28"/>
        </w:rPr>
        <w:t xml:space="preserve">Is it simply being prepared to give </w:t>
      </w:r>
      <w:r w:rsidR="002A0DE2">
        <w:rPr>
          <w:sz w:val="28"/>
          <w:szCs w:val="28"/>
        </w:rPr>
        <w:t>away what we may have?  That could be financial, or with our skills, such as listening, or acting.  If I were a gardener</w:t>
      </w:r>
      <w:r w:rsidR="00E50CA9">
        <w:rPr>
          <w:sz w:val="28"/>
          <w:szCs w:val="28"/>
        </w:rPr>
        <w:t>,</w:t>
      </w:r>
      <w:r w:rsidR="002A0DE2">
        <w:rPr>
          <w:sz w:val="28"/>
          <w:szCs w:val="28"/>
        </w:rPr>
        <w:t xml:space="preserve"> would I be generous offering my skills to those who needed them.</w:t>
      </w:r>
      <w:r w:rsidR="00746090">
        <w:rPr>
          <w:sz w:val="28"/>
          <w:szCs w:val="28"/>
        </w:rPr>
        <w:t xml:space="preserve">  And to what cost to ourselves?  A gardener still needs to make a livelihood in order to </w:t>
      </w:r>
      <w:r w:rsidR="00E50CA9">
        <w:rPr>
          <w:sz w:val="28"/>
          <w:szCs w:val="28"/>
        </w:rPr>
        <w:t>obtain what is needed.  I think it is deeper than that.</w:t>
      </w:r>
    </w:p>
    <w:p w14:paraId="64B33F04" w14:textId="2A9B8EEE" w:rsidR="00D27E62" w:rsidRDefault="00D27E62" w:rsidP="00E652AA">
      <w:pPr>
        <w:rPr>
          <w:sz w:val="28"/>
          <w:szCs w:val="28"/>
        </w:rPr>
      </w:pPr>
      <w:r>
        <w:rPr>
          <w:sz w:val="28"/>
          <w:szCs w:val="28"/>
        </w:rPr>
        <w:t>Paul could be alluding to the strife within the church and the trouble that was brewing between t</w:t>
      </w:r>
      <w:r w:rsidR="000B5867">
        <w:rPr>
          <w:sz w:val="28"/>
          <w:szCs w:val="28"/>
        </w:rPr>
        <w:t>hose who were returning to Jewish laws and those who were more Spiritual</w:t>
      </w:r>
      <w:r w:rsidR="00E14EA8">
        <w:rPr>
          <w:sz w:val="28"/>
          <w:szCs w:val="28"/>
        </w:rPr>
        <w:t xml:space="preserve"> – with both groups losing Christian morals along the way.</w:t>
      </w:r>
    </w:p>
    <w:p w14:paraId="05D738FB" w14:textId="763AB4F3" w:rsidR="000003C7" w:rsidRDefault="000003C7" w:rsidP="00E652AA">
      <w:pPr>
        <w:rPr>
          <w:sz w:val="28"/>
          <w:szCs w:val="28"/>
        </w:rPr>
      </w:pPr>
      <w:r>
        <w:rPr>
          <w:sz w:val="28"/>
          <w:szCs w:val="28"/>
        </w:rPr>
        <w:t xml:space="preserve">Once the troubles and conflicts had been </w:t>
      </w:r>
      <w:r w:rsidR="001A37E7">
        <w:rPr>
          <w:sz w:val="28"/>
          <w:szCs w:val="28"/>
        </w:rPr>
        <w:t xml:space="preserve">identified </w:t>
      </w:r>
      <w:r w:rsidR="00210358">
        <w:rPr>
          <w:sz w:val="28"/>
          <w:szCs w:val="28"/>
        </w:rPr>
        <w:t>rather than resolving them in a loving way, allowin</w:t>
      </w:r>
      <w:r w:rsidR="00B42F3A">
        <w:rPr>
          <w:sz w:val="28"/>
          <w:szCs w:val="28"/>
        </w:rPr>
        <w:t xml:space="preserve">g gentle discipline and acceptance, it was easy to seek revenge or to keep reminding each other of their </w:t>
      </w:r>
      <w:r w:rsidR="004403CD">
        <w:rPr>
          <w:sz w:val="28"/>
          <w:szCs w:val="28"/>
        </w:rPr>
        <w:t>downfall.  This was not an atmosphere of generosity, allowing the other to participate fully and grow in their Spiritual journey.</w:t>
      </w:r>
    </w:p>
    <w:p w14:paraId="1A724580" w14:textId="28E332E3" w:rsidR="008E101D" w:rsidRDefault="001C3565" w:rsidP="00E652AA">
      <w:pPr>
        <w:rPr>
          <w:sz w:val="28"/>
          <w:szCs w:val="28"/>
        </w:rPr>
      </w:pPr>
      <w:r>
        <w:rPr>
          <w:sz w:val="28"/>
          <w:szCs w:val="28"/>
        </w:rPr>
        <w:t>Could our generosity be in allowing other people to be involved in things</w:t>
      </w:r>
      <w:r w:rsidR="00686552">
        <w:rPr>
          <w:sz w:val="28"/>
          <w:szCs w:val="28"/>
        </w:rPr>
        <w:t xml:space="preserve">, to participate, to offer ideas.  Is our goodness seen in being vulnerable and </w:t>
      </w:r>
      <w:r w:rsidR="00D147F3">
        <w:rPr>
          <w:sz w:val="28"/>
          <w:szCs w:val="28"/>
        </w:rPr>
        <w:t xml:space="preserve">putting others before ourselves.  So back to the gardener example, could my generosity </w:t>
      </w:r>
      <w:r w:rsidR="00DB251E">
        <w:rPr>
          <w:sz w:val="28"/>
          <w:szCs w:val="28"/>
        </w:rPr>
        <w:t xml:space="preserve">and goodness </w:t>
      </w:r>
      <w:r w:rsidR="00D147F3">
        <w:rPr>
          <w:sz w:val="28"/>
          <w:szCs w:val="28"/>
        </w:rPr>
        <w:t xml:space="preserve">be in </w:t>
      </w:r>
      <w:r w:rsidR="00D147F3">
        <w:rPr>
          <w:sz w:val="28"/>
          <w:szCs w:val="28"/>
        </w:rPr>
        <w:lastRenderedPageBreak/>
        <w:t xml:space="preserve">allowing someone who </w:t>
      </w:r>
      <w:r w:rsidR="00462E1C">
        <w:rPr>
          <w:sz w:val="28"/>
          <w:szCs w:val="28"/>
        </w:rPr>
        <w:t xml:space="preserve">does not garden in the same way as me, who has other ideas, to come and change my garden?  Or to </w:t>
      </w:r>
      <w:r w:rsidR="00A85F6A">
        <w:rPr>
          <w:sz w:val="28"/>
          <w:szCs w:val="28"/>
        </w:rPr>
        <w:t>impart my knowledge to help them become better – whether that means better than they presently are, or perhaps even to allow them to become better than me.</w:t>
      </w:r>
      <w:r w:rsidR="006B40B1">
        <w:rPr>
          <w:sz w:val="28"/>
          <w:szCs w:val="28"/>
        </w:rPr>
        <w:t xml:space="preserve">  </w:t>
      </w:r>
      <w:r w:rsidR="001E51A7">
        <w:rPr>
          <w:sz w:val="28"/>
          <w:szCs w:val="28"/>
        </w:rPr>
        <w:t>Or would I dig up what they planted because it may show me up</w:t>
      </w:r>
      <w:r w:rsidR="00633705">
        <w:rPr>
          <w:sz w:val="28"/>
          <w:szCs w:val="28"/>
        </w:rPr>
        <w:t xml:space="preserve">.  </w:t>
      </w:r>
      <w:r w:rsidR="006B40B1">
        <w:rPr>
          <w:sz w:val="28"/>
          <w:szCs w:val="28"/>
        </w:rPr>
        <w:t xml:space="preserve">Is generosity more about </w:t>
      </w:r>
      <w:r w:rsidR="00633705">
        <w:rPr>
          <w:sz w:val="28"/>
          <w:szCs w:val="28"/>
        </w:rPr>
        <w:t xml:space="preserve">helping and </w:t>
      </w:r>
      <w:r w:rsidR="006B40B1">
        <w:rPr>
          <w:sz w:val="28"/>
          <w:szCs w:val="28"/>
        </w:rPr>
        <w:t>allowing others to thrive rather than be seen as being good.</w:t>
      </w:r>
    </w:p>
    <w:p w14:paraId="613FE318" w14:textId="0BA62CF2" w:rsidR="00DA05CA" w:rsidRDefault="00DA05CA" w:rsidP="00E652AA">
      <w:pPr>
        <w:rPr>
          <w:sz w:val="28"/>
          <w:szCs w:val="28"/>
        </w:rPr>
      </w:pPr>
      <w:r>
        <w:rPr>
          <w:sz w:val="28"/>
          <w:szCs w:val="28"/>
        </w:rPr>
        <w:t>How is this denoted in the OT laws?  Perhaps Leviticus 19:33</w:t>
      </w:r>
      <w:r w:rsidR="005A18AA">
        <w:rPr>
          <w:sz w:val="28"/>
          <w:szCs w:val="28"/>
        </w:rPr>
        <w:t xml:space="preserve">, if a foreigner resides </w:t>
      </w:r>
      <w:r w:rsidR="00B536FE">
        <w:rPr>
          <w:sz w:val="28"/>
          <w:szCs w:val="28"/>
        </w:rPr>
        <w:t>among you</w:t>
      </w:r>
      <w:r w:rsidR="00662D08">
        <w:rPr>
          <w:sz w:val="28"/>
          <w:szCs w:val="28"/>
        </w:rPr>
        <w:t>, treat them as your native born and love them.  Also Leviticus 19:18, do not seek revenge or bear a grudge.</w:t>
      </w:r>
    </w:p>
    <w:p w14:paraId="6A334199" w14:textId="4B467528" w:rsidR="00662D08" w:rsidRDefault="00D55C18" w:rsidP="00E652AA">
      <w:pPr>
        <w:rPr>
          <w:sz w:val="28"/>
          <w:szCs w:val="28"/>
        </w:rPr>
      </w:pPr>
      <w:r>
        <w:rPr>
          <w:sz w:val="28"/>
          <w:szCs w:val="28"/>
        </w:rPr>
        <w:t xml:space="preserve">These are the hallmarks of acting in a kind and generous way.  Not to bear a grudge or </w:t>
      </w:r>
      <w:r w:rsidR="002D40EE">
        <w:rPr>
          <w:sz w:val="28"/>
          <w:szCs w:val="28"/>
        </w:rPr>
        <w:t>desire for anyone to remain as they are – but to see them grow in a healthy direction.</w:t>
      </w:r>
    </w:p>
    <w:p w14:paraId="24971BA1" w14:textId="664925E4" w:rsidR="002D40EE" w:rsidRDefault="00B36674" w:rsidP="00E652AA">
      <w:pPr>
        <w:rPr>
          <w:sz w:val="28"/>
          <w:szCs w:val="28"/>
        </w:rPr>
      </w:pPr>
      <w:r>
        <w:rPr>
          <w:sz w:val="28"/>
          <w:szCs w:val="28"/>
        </w:rPr>
        <w:t>We should</w:t>
      </w:r>
      <w:r w:rsidR="0082384B">
        <w:rPr>
          <w:sz w:val="28"/>
          <w:szCs w:val="28"/>
        </w:rPr>
        <w:t xml:space="preserve"> show </w:t>
      </w:r>
      <w:r w:rsidR="00574F62">
        <w:rPr>
          <w:sz w:val="28"/>
          <w:szCs w:val="28"/>
        </w:rPr>
        <w:t xml:space="preserve">the </w:t>
      </w:r>
      <w:r w:rsidR="0082384B">
        <w:rPr>
          <w:sz w:val="28"/>
          <w:szCs w:val="28"/>
        </w:rPr>
        <w:t>goodness</w:t>
      </w:r>
      <w:r w:rsidR="00574F62">
        <w:rPr>
          <w:sz w:val="28"/>
          <w:szCs w:val="28"/>
        </w:rPr>
        <w:t xml:space="preserve"> of the Holy Spirit</w:t>
      </w:r>
      <w:r w:rsidR="0082384B">
        <w:rPr>
          <w:sz w:val="28"/>
          <w:szCs w:val="28"/>
        </w:rPr>
        <w:t xml:space="preserve"> through </w:t>
      </w:r>
      <w:r w:rsidR="00574F62">
        <w:rPr>
          <w:sz w:val="28"/>
          <w:szCs w:val="28"/>
        </w:rPr>
        <w:t xml:space="preserve">our goodness and </w:t>
      </w:r>
      <w:r w:rsidR="0082384B">
        <w:rPr>
          <w:sz w:val="28"/>
          <w:szCs w:val="28"/>
        </w:rPr>
        <w:t xml:space="preserve">generosity in allowing </w:t>
      </w:r>
      <w:r w:rsidR="00574F62">
        <w:rPr>
          <w:sz w:val="28"/>
          <w:szCs w:val="28"/>
        </w:rPr>
        <w:t>everyone</w:t>
      </w:r>
      <w:r w:rsidR="0082384B">
        <w:rPr>
          <w:sz w:val="28"/>
          <w:szCs w:val="28"/>
        </w:rPr>
        <w:t xml:space="preserve"> to become the person they have been created to be, without jealousy </w:t>
      </w:r>
      <w:r w:rsidR="008026B6">
        <w:rPr>
          <w:sz w:val="28"/>
          <w:szCs w:val="28"/>
        </w:rPr>
        <w:t>and reminding them of how they are different in our eyes</w:t>
      </w:r>
      <w:r w:rsidR="00C06E94">
        <w:rPr>
          <w:sz w:val="28"/>
          <w:szCs w:val="28"/>
        </w:rPr>
        <w:t xml:space="preserve">, or fixing on where they have </w:t>
      </w:r>
      <w:r w:rsidR="00FA5A66">
        <w:rPr>
          <w:sz w:val="28"/>
          <w:szCs w:val="28"/>
        </w:rPr>
        <w:t>journeyed from</w:t>
      </w:r>
      <w:r w:rsidR="008026B6">
        <w:rPr>
          <w:sz w:val="28"/>
          <w:szCs w:val="28"/>
        </w:rPr>
        <w:t>.</w:t>
      </w:r>
      <w:r w:rsidR="00B6138A">
        <w:rPr>
          <w:sz w:val="28"/>
          <w:szCs w:val="28"/>
        </w:rPr>
        <w:t xml:space="preserve">  As well as teaching </w:t>
      </w:r>
      <w:r w:rsidR="00CF3AC8">
        <w:rPr>
          <w:sz w:val="28"/>
          <w:szCs w:val="28"/>
        </w:rPr>
        <w:t xml:space="preserve">the truth of Jesus </w:t>
      </w:r>
      <w:r w:rsidR="00B6138A">
        <w:rPr>
          <w:sz w:val="28"/>
          <w:szCs w:val="28"/>
        </w:rPr>
        <w:t>we should also encourage and build others up</w:t>
      </w:r>
      <w:r w:rsidR="00932A60">
        <w:rPr>
          <w:sz w:val="28"/>
          <w:szCs w:val="28"/>
        </w:rPr>
        <w:t xml:space="preserve"> in ways that are pleasing to Him</w:t>
      </w:r>
      <w:r w:rsidR="00B6138A">
        <w:rPr>
          <w:sz w:val="28"/>
          <w:szCs w:val="28"/>
        </w:rPr>
        <w:t>.</w:t>
      </w:r>
    </w:p>
    <w:p w14:paraId="6BD7C178" w14:textId="252A5BB9" w:rsidR="00103809" w:rsidRDefault="004D7981" w:rsidP="00E652AA">
      <w:pPr>
        <w:rPr>
          <w:sz w:val="28"/>
          <w:szCs w:val="28"/>
        </w:rPr>
      </w:pPr>
      <w:r>
        <w:rPr>
          <w:sz w:val="28"/>
          <w:szCs w:val="28"/>
        </w:rPr>
        <w:t>We then look at the word “pistis” that Paul wrote, translated as faithfulness</w:t>
      </w:r>
      <w:r w:rsidR="00944518">
        <w:rPr>
          <w:sz w:val="28"/>
          <w:szCs w:val="28"/>
        </w:rPr>
        <w:t xml:space="preserve"> or in some cases, fidelity.  In my mind it implies relationship.  </w:t>
      </w:r>
      <w:r w:rsidR="00852F78">
        <w:rPr>
          <w:sz w:val="28"/>
          <w:szCs w:val="28"/>
        </w:rPr>
        <w:t>Faithfulness is definitely an upward characteristic</w:t>
      </w:r>
      <w:r w:rsidR="00AE3D79">
        <w:rPr>
          <w:sz w:val="28"/>
          <w:szCs w:val="28"/>
        </w:rPr>
        <w:t xml:space="preserve">, remaining faithful to God.  </w:t>
      </w:r>
      <w:r w:rsidR="001E28F3">
        <w:rPr>
          <w:sz w:val="28"/>
          <w:szCs w:val="28"/>
        </w:rPr>
        <w:t>In our actions with other people</w:t>
      </w:r>
      <w:r w:rsidR="004002DB">
        <w:rPr>
          <w:sz w:val="28"/>
          <w:szCs w:val="28"/>
        </w:rPr>
        <w:t>,</w:t>
      </w:r>
      <w:r w:rsidR="001E28F3">
        <w:rPr>
          <w:sz w:val="28"/>
          <w:szCs w:val="28"/>
        </w:rPr>
        <w:t xml:space="preserve"> we must remain faithful to God</w:t>
      </w:r>
      <w:r w:rsidR="004002DB">
        <w:rPr>
          <w:sz w:val="28"/>
          <w:szCs w:val="28"/>
        </w:rPr>
        <w:t xml:space="preserve">.  </w:t>
      </w:r>
      <w:r w:rsidR="00107148">
        <w:rPr>
          <w:sz w:val="28"/>
          <w:szCs w:val="28"/>
        </w:rPr>
        <w:t>If you feel embarrassed speaking about God to other people</w:t>
      </w:r>
      <w:r w:rsidR="00910F25">
        <w:rPr>
          <w:sz w:val="28"/>
          <w:szCs w:val="28"/>
        </w:rPr>
        <w:t>,</w:t>
      </w:r>
      <w:r w:rsidR="00E64B08">
        <w:rPr>
          <w:sz w:val="28"/>
          <w:szCs w:val="28"/>
        </w:rPr>
        <w:t xml:space="preserve"> then that is not a faithful relationship.  </w:t>
      </w:r>
      <w:r w:rsidR="0000469F">
        <w:rPr>
          <w:sz w:val="28"/>
          <w:szCs w:val="28"/>
        </w:rPr>
        <w:t xml:space="preserve">It is wise to </w:t>
      </w:r>
      <w:r w:rsidR="009018FD">
        <w:rPr>
          <w:sz w:val="28"/>
          <w:szCs w:val="28"/>
        </w:rPr>
        <w:t>seek natural opportunities and not to force evangelism, but that should not mask an underlying embarrassment.</w:t>
      </w:r>
      <w:r w:rsidR="00103809">
        <w:rPr>
          <w:sz w:val="28"/>
          <w:szCs w:val="28"/>
        </w:rPr>
        <w:t xml:space="preserve">  Be honest with yourself – examine your </w:t>
      </w:r>
      <w:r w:rsidR="00A86574">
        <w:rPr>
          <w:sz w:val="28"/>
          <w:szCs w:val="28"/>
        </w:rPr>
        <w:t>connection to the root.</w:t>
      </w:r>
    </w:p>
    <w:p w14:paraId="61D621F2" w14:textId="21A31C7E" w:rsidR="007B0B1C" w:rsidRDefault="004002DB" w:rsidP="00E652AA">
      <w:pPr>
        <w:rPr>
          <w:sz w:val="28"/>
          <w:szCs w:val="28"/>
        </w:rPr>
      </w:pPr>
      <w:r>
        <w:rPr>
          <w:sz w:val="28"/>
          <w:szCs w:val="28"/>
        </w:rPr>
        <w:t>If we are faithful in our relationship with the Holy Spirit</w:t>
      </w:r>
      <w:r w:rsidR="0061782B">
        <w:rPr>
          <w:sz w:val="28"/>
          <w:szCs w:val="28"/>
        </w:rPr>
        <w:t xml:space="preserve"> then it should also become an outward characteristic. </w:t>
      </w:r>
      <w:r w:rsidR="00805B7C">
        <w:rPr>
          <w:sz w:val="28"/>
          <w:szCs w:val="28"/>
        </w:rPr>
        <w:t xml:space="preserve"> The </w:t>
      </w:r>
      <w:r w:rsidR="00730A3E">
        <w:rPr>
          <w:sz w:val="28"/>
          <w:szCs w:val="28"/>
        </w:rPr>
        <w:t xml:space="preserve">way that we treat others will </w:t>
      </w:r>
      <w:r w:rsidR="002D1A7D">
        <w:rPr>
          <w:sz w:val="28"/>
          <w:szCs w:val="28"/>
        </w:rPr>
        <w:t>reflect</w:t>
      </w:r>
      <w:r w:rsidR="00730A3E">
        <w:rPr>
          <w:sz w:val="28"/>
          <w:szCs w:val="28"/>
        </w:rPr>
        <w:t xml:space="preserve"> His desires, which at the root is love.</w:t>
      </w:r>
      <w:r w:rsidR="00B36674">
        <w:rPr>
          <w:sz w:val="28"/>
          <w:szCs w:val="28"/>
        </w:rPr>
        <w:t xml:space="preserve">  Our faithfulness </w:t>
      </w:r>
      <w:r w:rsidR="00F54236">
        <w:rPr>
          <w:sz w:val="28"/>
          <w:szCs w:val="28"/>
        </w:rPr>
        <w:t>will be witnessed in the way that we do not give up on anyone.  It does not mean that we have to be friends with everyone all the time – but it should mean that we do not ignore people who seek us out</w:t>
      </w:r>
      <w:r w:rsidR="001D639B">
        <w:rPr>
          <w:sz w:val="28"/>
          <w:szCs w:val="28"/>
        </w:rPr>
        <w:t xml:space="preserve"> to give help, and that we do not believe that anyone is beyond redemption.</w:t>
      </w:r>
    </w:p>
    <w:p w14:paraId="41A52EFF" w14:textId="33DE23CC" w:rsidR="001D639B" w:rsidRDefault="00F17634" w:rsidP="00E652AA">
      <w:pPr>
        <w:rPr>
          <w:sz w:val="28"/>
          <w:szCs w:val="28"/>
        </w:rPr>
      </w:pPr>
      <w:r>
        <w:rPr>
          <w:sz w:val="28"/>
          <w:szCs w:val="28"/>
        </w:rPr>
        <w:t>Think of your journey with God.  If you are like me there will be times when you turned from Him</w:t>
      </w:r>
      <w:r w:rsidR="00B543F4">
        <w:rPr>
          <w:sz w:val="28"/>
          <w:szCs w:val="28"/>
        </w:rPr>
        <w:t xml:space="preserve">, have acted in ways that He would have found offensive, </w:t>
      </w:r>
      <w:r w:rsidR="008460BF">
        <w:rPr>
          <w:sz w:val="28"/>
          <w:szCs w:val="28"/>
        </w:rPr>
        <w:t xml:space="preserve">not taken the time to be with Him.  His faithfulness was </w:t>
      </w:r>
      <w:r w:rsidR="00291381">
        <w:rPr>
          <w:sz w:val="28"/>
          <w:szCs w:val="28"/>
        </w:rPr>
        <w:t xml:space="preserve">to remain near - </w:t>
      </w:r>
      <w:r w:rsidR="008460BF">
        <w:rPr>
          <w:sz w:val="28"/>
          <w:szCs w:val="28"/>
        </w:rPr>
        <w:t xml:space="preserve">not to keep </w:t>
      </w:r>
      <w:r w:rsidR="000230C8">
        <w:rPr>
          <w:sz w:val="28"/>
          <w:szCs w:val="28"/>
        </w:rPr>
        <w:t xml:space="preserve">putting barriers up, </w:t>
      </w:r>
      <w:r w:rsidR="00861AA5">
        <w:rPr>
          <w:sz w:val="28"/>
          <w:szCs w:val="28"/>
        </w:rPr>
        <w:t>placing</w:t>
      </w:r>
      <w:r w:rsidR="001B2DC5">
        <w:rPr>
          <w:sz w:val="28"/>
          <w:szCs w:val="28"/>
        </w:rPr>
        <w:t xml:space="preserve"> </w:t>
      </w:r>
      <w:r w:rsidR="000230C8">
        <w:rPr>
          <w:sz w:val="28"/>
          <w:szCs w:val="28"/>
        </w:rPr>
        <w:t>a church on every corner that I turned</w:t>
      </w:r>
      <w:r w:rsidR="001B2DC5">
        <w:rPr>
          <w:sz w:val="28"/>
          <w:szCs w:val="28"/>
        </w:rPr>
        <w:t>, shouting at me while I slept</w:t>
      </w:r>
      <w:r w:rsidR="000230C8">
        <w:rPr>
          <w:sz w:val="28"/>
          <w:szCs w:val="28"/>
        </w:rPr>
        <w:t>.  But when I did return to Him</w:t>
      </w:r>
      <w:r w:rsidR="00861AA5">
        <w:rPr>
          <w:sz w:val="28"/>
          <w:szCs w:val="28"/>
        </w:rPr>
        <w:t>, He was there.</w:t>
      </w:r>
      <w:r w:rsidR="001B2DC5">
        <w:rPr>
          <w:sz w:val="28"/>
          <w:szCs w:val="28"/>
        </w:rPr>
        <w:t xml:space="preserve">  Waiting for the moment that I chose to come to Him</w:t>
      </w:r>
      <w:r w:rsidR="00BE00B1">
        <w:rPr>
          <w:sz w:val="28"/>
          <w:szCs w:val="28"/>
        </w:rPr>
        <w:t xml:space="preserve"> to provide the help I needed.</w:t>
      </w:r>
    </w:p>
    <w:p w14:paraId="29E9292E" w14:textId="216186D0" w:rsidR="00BE00B1" w:rsidRDefault="00BE00B1" w:rsidP="00E652AA">
      <w:pPr>
        <w:rPr>
          <w:sz w:val="28"/>
          <w:szCs w:val="28"/>
        </w:rPr>
      </w:pPr>
      <w:r>
        <w:rPr>
          <w:sz w:val="28"/>
          <w:szCs w:val="28"/>
        </w:rPr>
        <w:lastRenderedPageBreak/>
        <w:t>That is God’s faithfulness.  To enable this steadfastness, the laws in Leviticus include, You must observe my Sabbath</w:t>
      </w:r>
      <w:r w:rsidR="00EB0633">
        <w:rPr>
          <w:sz w:val="28"/>
          <w:szCs w:val="28"/>
        </w:rPr>
        <w:t xml:space="preserve"> and have reverence for my sanctuary as well as do not turn to idols.</w:t>
      </w:r>
      <w:r w:rsidR="0017738D">
        <w:rPr>
          <w:sz w:val="28"/>
          <w:szCs w:val="28"/>
        </w:rPr>
        <w:t xml:space="preserve">  If we are faithful in spending time with God then we are in a position to hear His voice and see His actions.  That is the purpose of faithfulness</w:t>
      </w:r>
      <w:r w:rsidR="00D16FF5">
        <w:rPr>
          <w:sz w:val="28"/>
          <w:szCs w:val="28"/>
        </w:rPr>
        <w:t>, to see God</w:t>
      </w:r>
      <w:r w:rsidR="0017738D">
        <w:rPr>
          <w:sz w:val="28"/>
          <w:szCs w:val="28"/>
        </w:rPr>
        <w:t>.</w:t>
      </w:r>
    </w:p>
    <w:p w14:paraId="6FA6DCBF" w14:textId="6A33F191" w:rsidR="0017738D" w:rsidRDefault="007B3676" w:rsidP="00E652AA">
      <w:pPr>
        <w:rPr>
          <w:sz w:val="28"/>
          <w:szCs w:val="28"/>
        </w:rPr>
      </w:pPr>
      <w:r>
        <w:rPr>
          <w:sz w:val="28"/>
          <w:szCs w:val="28"/>
        </w:rPr>
        <w:t>Faithfulness is to be continuous for the whole of life.  In Leviticus it also tells us to stand up in the presence of the aged and show respect for the elderly.  This reflects a faithfulness that never ends</w:t>
      </w:r>
      <w:r w:rsidR="004D0060">
        <w:rPr>
          <w:sz w:val="28"/>
          <w:szCs w:val="28"/>
        </w:rPr>
        <w:t>.  The elderly and aged have honour</w:t>
      </w:r>
      <w:r w:rsidR="00DE5B3E">
        <w:rPr>
          <w:sz w:val="28"/>
          <w:szCs w:val="28"/>
        </w:rPr>
        <w:t xml:space="preserve"> – </w:t>
      </w:r>
      <w:r w:rsidR="00D42044">
        <w:rPr>
          <w:sz w:val="28"/>
          <w:szCs w:val="28"/>
        </w:rPr>
        <w:t>faithfulness</w:t>
      </w:r>
      <w:r w:rsidR="00DE5B3E">
        <w:rPr>
          <w:sz w:val="28"/>
          <w:szCs w:val="28"/>
        </w:rPr>
        <w:t xml:space="preserve"> is not something that </w:t>
      </w:r>
      <w:r w:rsidR="00E11EDE">
        <w:rPr>
          <w:sz w:val="28"/>
          <w:szCs w:val="28"/>
        </w:rPr>
        <w:t>disappears as mobility and strength reduces</w:t>
      </w:r>
      <w:r w:rsidR="00661A80">
        <w:rPr>
          <w:sz w:val="28"/>
          <w:szCs w:val="28"/>
        </w:rPr>
        <w:t>.</w:t>
      </w:r>
    </w:p>
    <w:p w14:paraId="2A29993B" w14:textId="3429C613" w:rsidR="00661A80" w:rsidRDefault="00262D9D" w:rsidP="00E652AA">
      <w:pPr>
        <w:rPr>
          <w:sz w:val="28"/>
          <w:szCs w:val="28"/>
        </w:rPr>
      </w:pPr>
      <w:r>
        <w:rPr>
          <w:sz w:val="28"/>
          <w:szCs w:val="28"/>
        </w:rPr>
        <w:t xml:space="preserve">When Jesus ministered in the New Testament </w:t>
      </w:r>
      <w:r w:rsidR="007E611E">
        <w:rPr>
          <w:sz w:val="28"/>
          <w:szCs w:val="28"/>
        </w:rPr>
        <w:t>His faithfulness in prayer is recorded time and again in the Gospels</w:t>
      </w:r>
      <w:r w:rsidR="00C553BC">
        <w:rPr>
          <w:sz w:val="28"/>
          <w:szCs w:val="28"/>
        </w:rPr>
        <w:t xml:space="preserve"> – His connection to the root</w:t>
      </w:r>
      <w:r w:rsidR="007E611E">
        <w:rPr>
          <w:sz w:val="28"/>
          <w:szCs w:val="28"/>
        </w:rPr>
        <w:t xml:space="preserve">.  </w:t>
      </w:r>
      <w:r w:rsidR="00FF068B">
        <w:rPr>
          <w:sz w:val="28"/>
          <w:szCs w:val="28"/>
        </w:rPr>
        <w:t xml:space="preserve">Likewise, </w:t>
      </w:r>
      <w:r w:rsidR="007E611E">
        <w:rPr>
          <w:sz w:val="28"/>
          <w:szCs w:val="28"/>
        </w:rPr>
        <w:t>His generosity with His time</w:t>
      </w:r>
      <w:r w:rsidR="00FF068B">
        <w:rPr>
          <w:sz w:val="28"/>
          <w:szCs w:val="28"/>
        </w:rPr>
        <w:t xml:space="preserve">, gifts and healing.  </w:t>
      </w:r>
      <w:r w:rsidR="0096279E">
        <w:rPr>
          <w:sz w:val="28"/>
          <w:szCs w:val="28"/>
        </w:rPr>
        <w:t>A</w:t>
      </w:r>
      <w:r w:rsidR="00FF068B">
        <w:rPr>
          <w:sz w:val="28"/>
          <w:szCs w:val="28"/>
        </w:rPr>
        <w:t xml:space="preserve">lso His faithfulness and generosity to those </w:t>
      </w:r>
      <w:r w:rsidR="00EC6786">
        <w:rPr>
          <w:sz w:val="28"/>
          <w:szCs w:val="28"/>
        </w:rPr>
        <w:t>who did not immediately come to Him and needed more persuading.  The rich young man, Nicodemus</w:t>
      </w:r>
      <w:r w:rsidR="00985606">
        <w:rPr>
          <w:sz w:val="28"/>
          <w:szCs w:val="28"/>
        </w:rPr>
        <w:t xml:space="preserve">, </w:t>
      </w:r>
      <w:r w:rsidR="00513E9C">
        <w:rPr>
          <w:sz w:val="28"/>
          <w:szCs w:val="28"/>
        </w:rPr>
        <w:t>the woman at the well.  Jesus ga</w:t>
      </w:r>
      <w:r w:rsidR="00B55423">
        <w:rPr>
          <w:sz w:val="28"/>
          <w:szCs w:val="28"/>
        </w:rPr>
        <w:t>ve to each of these people as they needed.  He was faithful in listening</w:t>
      </w:r>
      <w:r w:rsidR="00C51577">
        <w:rPr>
          <w:sz w:val="28"/>
          <w:szCs w:val="28"/>
        </w:rPr>
        <w:t>, to God and to the people</w:t>
      </w:r>
      <w:r w:rsidR="00B55423">
        <w:rPr>
          <w:sz w:val="28"/>
          <w:szCs w:val="28"/>
        </w:rPr>
        <w:t xml:space="preserve">, faithful in </w:t>
      </w:r>
      <w:r w:rsidR="0093721B">
        <w:rPr>
          <w:sz w:val="28"/>
          <w:szCs w:val="28"/>
        </w:rPr>
        <w:t>speaking the truth of God and generous with the love that He knew God had for each of them.</w:t>
      </w:r>
    </w:p>
    <w:p w14:paraId="64BDF19B" w14:textId="466E814F" w:rsidR="0093721B" w:rsidRDefault="0093721B" w:rsidP="00E652AA">
      <w:pPr>
        <w:rPr>
          <w:sz w:val="28"/>
          <w:szCs w:val="28"/>
        </w:rPr>
      </w:pPr>
      <w:r>
        <w:rPr>
          <w:sz w:val="28"/>
          <w:szCs w:val="28"/>
        </w:rPr>
        <w:t>Jesus was generous and faithful with the disciples, allowing them to learn from Him despite their slowness in understanding at times.</w:t>
      </w:r>
      <w:r w:rsidR="008D3F89">
        <w:rPr>
          <w:sz w:val="28"/>
          <w:szCs w:val="28"/>
        </w:rPr>
        <w:t xml:space="preserve">  All that Jesus was able to do is available to us – but only through the work of the Holy Spirit</w:t>
      </w:r>
      <w:r w:rsidR="00EB6202">
        <w:rPr>
          <w:sz w:val="28"/>
          <w:szCs w:val="28"/>
        </w:rPr>
        <w:t xml:space="preserve"> found in connecting with Him</w:t>
      </w:r>
      <w:r w:rsidR="008D3F89">
        <w:rPr>
          <w:sz w:val="28"/>
          <w:szCs w:val="28"/>
        </w:rPr>
        <w:t>.</w:t>
      </w:r>
    </w:p>
    <w:p w14:paraId="3BDFEE70" w14:textId="004473BC" w:rsidR="00F22E54" w:rsidRDefault="00F22E54" w:rsidP="00E652AA">
      <w:pPr>
        <w:rPr>
          <w:sz w:val="28"/>
          <w:szCs w:val="28"/>
        </w:rPr>
      </w:pPr>
      <w:r>
        <w:rPr>
          <w:sz w:val="28"/>
          <w:szCs w:val="28"/>
        </w:rPr>
        <w:t xml:space="preserve">Fruit can only grow if the root of the tree is healthy.  So if </w:t>
      </w:r>
      <w:r w:rsidR="00290E59">
        <w:rPr>
          <w:sz w:val="28"/>
          <w:szCs w:val="28"/>
        </w:rPr>
        <w:t>we</w:t>
      </w:r>
      <w:r>
        <w:rPr>
          <w:sz w:val="28"/>
          <w:szCs w:val="28"/>
        </w:rPr>
        <w:t xml:space="preserve"> struggle with any of the Spiritual fruit</w:t>
      </w:r>
      <w:r w:rsidR="00290E59">
        <w:rPr>
          <w:sz w:val="28"/>
          <w:szCs w:val="28"/>
        </w:rPr>
        <w:t xml:space="preserve"> the first thing we must do is seek </w:t>
      </w:r>
      <w:r w:rsidR="006C24AE">
        <w:rPr>
          <w:sz w:val="28"/>
          <w:szCs w:val="28"/>
        </w:rPr>
        <w:t xml:space="preserve">the guidance of the Holy Spirit.  </w:t>
      </w:r>
      <w:r w:rsidR="00104940">
        <w:rPr>
          <w:sz w:val="28"/>
          <w:szCs w:val="28"/>
        </w:rPr>
        <w:t>Do not try to force the fruit that has not yet formed – but nourish the root</w:t>
      </w:r>
      <w:r w:rsidR="00182929">
        <w:rPr>
          <w:sz w:val="28"/>
          <w:szCs w:val="28"/>
        </w:rPr>
        <w:t>.  Pray, read the Bible</w:t>
      </w:r>
      <w:r w:rsidR="003E4EDE">
        <w:rPr>
          <w:sz w:val="28"/>
          <w:szCs w:val="28"/>
        </w:rPr>
        <w:t>, speak to each other, speak to me.</w:t>
      </w:r>
    </w:p>
    <w:p w14:paraId="15CE4B17" w14:textId="0BEA6300" w:rsidR="003E4EDE" w:rsidRDefault="00230B14" w:rsidP="00E652AA">
      <w:pPr>
        <w:rPr>
          <w:sz w:val="28"/>
          <w:szCs w:val="28"/>
        </w:rPr>
      </w:pPr>
      <w:r>
        <w:rPr>
          <w:sz w:val="28"/>
          <w:szCs w:val="28"/>
        </w:rPr>
        <w:t>And do not be disheartened.  Often you will be filled with fruit but will not see it yourself</w:t>
      </w:r>
      <w:r w:rsidR="0097780E">
        <w:rPr>
          <w:sz w:val="28"/>
          <w:szCs w:val="28"/>
        </w:rPr>
        <w:t>.  Be ready to offer what you have and ask the Holy Spirit for what you may be lacking</w:t>
      </w:r>
      <w:r w:rsidR="00980930">
        <w:rPr>
          <w:sz w:val="28"/>
          <w:szCs w:val="28"/>
        </w:rPr>
        <w:t>.  When we believe that our response is always a spontaneous reflection of Jesus</w:t>
      </w:r>
      <w:r w:rsidR="00EF34B2">
        <w:rPr>
          <w:sz w:val="28"/>
          <w:szCs w:val="28"/>
        </w:rPr>
        <w:t xml:space="preserve"> be alert so that we do not become conceited, or turn to things that we have done before, believing that is the new formula for salvation.</w:t>
      </w:r>
      <w:r w:rsidR="00480797">
        <w:rPr>
          <w:sz w:val="28"/>
          <w:szCs w:val="28"/>
        </w:rPr>
        <w:t xml:space="preserve">  The Holy Spirit will continue to provide freedom and growth</w:t>
      </w:r>
      <w:r w:rsidR="00CD1659">
        <w:rPr>
          <w:sz w:val="28"/>
          <w:szCs w:val="28"/>
        </w:rPr>
        <w:t xml:space="preserve">, </w:t>
      </w:r>
      <w:r w:rsidR="00EE7B7F">
        <w:rPr>
          <w:sz w:val="28"/>
          <w:szCs w:val="28"/>
        </w:rPr>
        <w:t xml:space="preserve">Spiritual fruit, </w:t>
      </w:r>
      <w:r w:rsidR="00CD1659">
        <w:rPr>
          <w:sz w:val="28"/>
          <w:szCs w:val="28"/>
        </w:rPr>
        <w:t xml:space="preserve">for each of us </w:t>
      </w:r>
      <w:r w:rsidR="00E56F96">
        <w:rPr>
          <w:sz w:val="28"/>
          <w:szCs w:val="28"/>
        </w:rPr>
        <w:t>to share with</w:t>
      </w:r>
      <w:r w:rsidR="00CD1659">
        <w:rPr>
          <w:sz w:val="28"/>
          <w:szCs w:val="28"/>
        </w:rPr>
        <w:t xml:space="preserve"> </w:t>
      </w:r>
      <w:r w:rsidR="00EE7B7F">
        <w:rPr>
          <w:sz w:val="28"/>
          <w:szCs w:val="28"/>
        </w:rPr>
        <w:t>all whom we meet.</w:t>
      </w:r>
      <w:r w:rsidR="001D0A7C">
        <w:rPr>
          <w:sz w:val="28"/>
          <w:szCs w:val="28"/>
        </w:rPr>
        <w:t xml:space="preserve">  Share it, faithfully with goodness and generosity.</w:t>
      </w:r>
    </w:p>
    <w:sectPr w:rsidR="003E4EDE" w:rsidSect="00524919">
      <w:headerReference w:type="default" r:id="rId6"/>
      <w:pgSz w:w="11906" w:h="16838"/>
      <w:pgMar w:top="1021" w:right="907" w:bottom="1021"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31D8B" w14:textId="77777777" w:rsidR="00971E67" w:rsidRDefault="00971E67" w:rsidP="00A226BA">
      <w:pPr>
        <w:spacing w:after="0" w:line="240" w:lineRule="auto"/>
      </w:pPr>
      <w:r>
        <w:separator/>
      </w:r>
    </w:p>
  </w:endnote>
  <w:endnote w:type="continuationSeparator" w:id="0">
    <w:p w14:paraId="507EB603" w14:textId="77777777" w:rsidR="00971E67" w:rsidRDefault="00971E67" w:rsidP="00A22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B1F3C" w14:textId="77777777" w:rsidR="00971E67" w:rsidRDefault="00971E67" w:rsidP="00A226BA">
      <w:pPr>
        <w:spacing w:after="0" w:line="240" w:lineRule="auto"/>
      </w:pPr>
      <w:r>
        <w:separator/>
      </w:r>
    </w:p>
  </w:footnote>
  <w:footnote w:type="continuationSeparator" w:id="0">
    <w:p w14:paraId="56CF2B15" w14:textId="77777777" w:rsidR="00971E67" w:rsidRDefault="00971E67" w:rsidP="00A226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7303708"/>
      <w:docPartObj>
        <w:docPartGallery w:val="Page Numbers (Top of Page)"/>
        <w:docPartUnique/>
      </w:docPartObj>
    </w:sdtPr>
    <w:sdtContent>
      <w:p w14:paraId="544BCB6B" w14:textId="58936947" w:rsidR="00A226BA" w:rsidRDefault="00A226BA">
        <w:pPr>
          <w:pStyle w:val="Header"/>
          <w:jc w:val="center"/>
        </w:pPr>
        <w:r>
          <w:fldChar w:fldCharType="begin"/>
        </w:r>
        <w:r>
          <w:instrText>PAGE   \* MERGEFORMAT</w:instrText>
        </w:r>
        <w:r>
          <w:fldChar w:fldCharType="separate"/>
        </w:r>
        <w:r>
          <w:t>2</w:t>
        </w:r>
        <w:r>
          <w:fldChar w:fldCharType="end"/>
        </w:r>
      </w:p>
    </w:sdtContent>
  </w:sdt>
  <w:p w14:paraId="673BA62E" w14:textId="77777777" w:rsidR="00A226BA" w:rsidRDefault="00A226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91C"/>
    <w:rsid w:val="000003C7"/>
    <w:rsid w:val="00003B9B"/>
    <w:rsid w:val="0000469F"/>
    <w:rsid w:val="00011A3C"/>
    <w:rsid w:val="00017228"/>
    <w:rsid w:val="000230C8"/>
    <w:rsid w:val="000278F5"/>
    <w:rsid w:val="0003230E"/>
    <w:rsid w:val="0003260D"/>
    <w:rsid w:val="0004018A"/>
    <w:rsid w:val="0004171D"/>
    <w:rsid w:val="00042434"/>
    <w:rsid w:val="00044A21"/>
    <w:rsid w:val="00045036"/>
    <w:rsid w:val="000504F4"/>
    <w:rsid w:val="0005083F"/>
    <w:rsid w:val="00051FC6"/>
    <w:rsid w:val="00052EAC"/>
    <w:rsid w:val="00053EDA"/>
    <w:rsid w:val="00061222"/>
    <w:rsid w:val="00062CB7"/>
    <w:rsid w:val="000643F7"/>
    <w:rsid w:val="00066FEC"/>
    <w:rsid w:val="00081704"/>
    <w:rsid w:val="00085257"/>
    <w:rsid w:val="000964A5"/>
    <w:rsid w:val="000A0197"/>
    <w:rsid w:val="000A676C"/>
    <w:rsid w:val="000A7F70"/>
    <w:rsid w:val="000B0733"/>
    <w:rsid w:val="000B0932"/>
    <w:rsid w:val="000B21FC"/>
    <w:rsid w:val="000B2BF2"/>
    <w:rsid w:val="000B514D"/>
    <w:rsid w:val="000B5867"/>
    <w:rsid w:val="000C478D"/>
    <w:rsid w:val="000C7AE3"/>
    <w:rsid w:val="000C7E5A"/>
    <w:rsid w:val="000D04A1"/>
    <w:rsid w:val="000D0E8C"/>
    <w:rsid w:val="000D5C30"/>
    <w:rsid w:val="000D6219"/>
    <w:rsid w:val="000D64D4"/>
    <w:rsid w:val="000D7107"/>
    <w:rsid w:val="000E1D46"/>
    <w:rsid w:val="000E3FD8"/>
    <w:rsid w:val="000E58CA"/>
    <w:rsid w:val="000F5D8F"/>
    <w:rsid w:val="001008AA"/>
    <w:rsid w:val="001013FD"/>
    <w:rsid w:val="00102F96"/>
    <w:rsid w:val="00103809"/>
    <w:rsid w:val="00104940"/>
    <w:rsid w:val="00107148"/>
    <w:rsid w:val="001132B8"/>
    <w:rsid w:val="0011779A"/>
    <w:rsid w:val="00120B10"/>
    <w:rsid w:val="001309BB"/>
    <w:rsid w:val="001325BF"/>
    <w:rsid w:val="001336CF"/>
    <w:rsid w:val="0013477A"/>
    <w:rsid w:val="00134BB9"/>
    <w:rsid w:val="0013560C"/>
    <w:rsid w:val="00136080"/>
    <w:rsid w:val="00142F02"/>
    <w:rsid w:val="0014386A"/>
    <w:rsid w:val="00145A40"/>
    <w:rsid w:val="0014662A"/>
    <w:rsid w:val="00146860"/>
    <w:rsid w:val="00150505"/>
    <w:rsid w:val="00152474"/>
    <w:rsid w:val="00152D41"/>
    <w:rsid w:val="00163A93"/>
    <w:rsid w:val="001653A4"/>
    <w:rsid w:val="001664A9"/>
    <w:rsid w:val="00173882"/>
    <w:rsid w:val="00173CD9"/>
    <w:rsid w:val="00174DB8"/>
    <w:rsid w:val="0017546C"/>
    <w:rsid w:val="00175936"/>
    <w:rsid w:val="0017738D"/>
    <w:rsid w:val="00180B67"/>
    <w:rsid w:val="00181A56"/>
    <w:rsid w:val="00182929"/>
    <w:rsid w:val="00182D4B"/>
    <w:rsid w:val="0018580A"/>
    <w:rsid w:val="00186C76"/>
    <w:rsid w:val="00187FFD"/>
    <w:rsid w:val="001904B0"/>
    <w:rsid w:val="00190A79"/>
    <w:rsid w:val="00190FF8"/>
    <w:rsid w:val="00192C63"/>
    <w:rsid w:val="001946A3"/>
    <w:rsid w:val="00195051"/>
    <w:rsid w:val="00195764"/>
    <w:rsid w:val="00195D94"/>
    <w:rsid w:val="00196D13"/>
    <w:rsid w:val="00196FFF"/>
    <w:rsid w:val="0019712C"/>
    <w:rsid w:val="001976CA"/>
    <w:rsid w:val="001A0843"/>
    <w:rsid w:val="001A37E7"/>
    <w:rsid w:val="001A3BF2"/>
    <w:rsid w:val="001A4E65"/>
    <w:rsid w:val="001A7ED5"/>
    <w:rsid w:val="001B09A9"/>
    <w:rsid w:val="001B2DC5"/>
    <w:rsid w:val="001B4FD0"/>
    <w:rsid w:val="001B58AD"/>
    <w:rsid w:val="001B58B0"/>
    <w:rsid w:val="001C2ABA"/>
    <w:rsid w:val="001C2B4D"/>
    <w:rsid w:val="001C3565"/>
    <w:rsid w:val="001C4BAA"/>
    <w:rsid w:val="001C6ED7"/>
    <w:rsid w:val="001C793D"/>
    <w:rsid w:val="001D0262"/>
    <w:rsid w:val="001D0A7C"/>
    <w:rsid w:val="001D3847"/>
    <w:rsid w:val="001D4231"/>
    <w:rsid w:val="001D4B14"/>
    <w:rsid w:val="001D5176"/>
    <w:rsid w:val="001D526A"/>
    <w:rsid w:val="001D639B"/>
    <w:rsid w:val="001E28F3"/>
    <w:rsid w:val="001E3E64"/>
    <w:rsid w:val="001E51A7"/>
    <w:rsid w:val="001F4641"/>
    <w:rsid w:val="001F7B4B"/>
    <w:rsid w:val="00201E5C"/>
    <w:rsid w:val="00204107"/>
    <w:rsid w:val="00206123"/>
    <w:rsid w:val="002100AC"/>
    <w:rsid w:val="00210358"/>
    <w:rsid w:val="0021157C"/>
    <w:rsid w:val="00216589"/>
    <w:rsid w:val="002173BC"/>
    <w:rsid w:val="002206FC"/>
    <w:rsid w:val="002235B0"/>
    <w:rsid w:val="002249EE"/>
    <w:rsid w:val="00230B14"/>
    <w:rsid w:val="00231C40"/>
    <w:rsid w:val="00243325"/>
    <w:rsid w:val="00243C0E"/>
    <w:rsid w:val="00245A02"/>
    <w:rsid w:val="00245B52"/>
    <w:rsid w:val="00247F5A"/>
    <w:rsid w:val="00252A98"/>
    <w:rsid w:val="00254868"/>
    <w:rsid w:val="00260F49"/>
    <w:rsid w:val="00262D9D"/>
    <w:rsid w:val="00264609"/>
    <w:rsid w:val="00266E3D"/>
    <w:rsid w:val="0027219E"/>
    <w:rsid w:val="00273131"/>
    <w:rsid w:val="00273B0B"/>
    <w:rsid w:val="00281235"/>
    <w:rsid w:val="002826B5"/>
    <w:rsid w:val="0028769D"/>
    <w:rsid w:val="00287DB3"/>
    <w:rsid w:val="00290E59"/>
    <w:rsid w:val="00291381"/>
    <w:rsid w:val="0029151F"/>
    <w:rsid w:val="00291EEE"/>
    <w:rsid w:val="00297A15"/>
    <w:rsid w:val="00297DF4"/>
    <w:rsid w:val="002A0DE2"/>
    <w:rsid w:val="002A13F2"/>
    <w:rsid w:val="002A1D81"/>
    <w:rsid w:val="002A2D3C"/>
    <w:rsid w:val="002A3658"/>
    <w:rsid w:val="002A3B0C"/>
    <w:rsid w:val="002B1390"/>
    <w:rsid w:val="002B3634"/>
    <w:rsid w:val="002B3D11"/>
    <w:rsid w:val="002B4265"/>
    <w:rsid w:val="002B5428"/>
    <w:rsid w:val="002B7E8D"/>
    <w:rsid w:val="002C15C0"/>
    <w:rsid w:val="002C16F5"/>
    <w:rsid w:val="002C28D4"/>
    <w:rsid w:val="002C3A83"/>
    <w:rsid w:val="002C42C4"/>
    <w:rsid w:val="002D08E6"/>
    <w:rsid w:val="002D19AB"/>
    <w:rsid w:val="002D1A7D"/>
    <w:rsid w:val="002D2B26"/>
    <w:rsid w:val="002D39A1"/>
    <w:rsid w:val="002D40EE"/>
    <w:rsid w:val="002D68CE"/>
    <w:rsid w:val="002D6949"/>
    <w:rsid w:val="002D7D91"/>
    <w:rsid w:val="002E07FB"/>
    <w:rsid w:val="002E098E"/>
    <w:rsid w:val="002E20E3"/>
    <w:rsid w:val="002E2831"/>
    <w:rsid w:val="002E326E"/>
    <w:rsid w:val="002E4B5F"/>
    <w:rsid w:val="002E5675"/>
    <w:rsid w:val="002E58FE"/>
    <w:rsid w:val="002E5FBB"/>
    <w:rsid w:val="002F046F"/>
    <w:rsid w:val="002F2C29"/>
    <w:rsid w:val="002F34A6"/>
    <w:rsid w:val="002F3E5F"/>
    <w:rsid w:val="002F450E"/>
    <w:rsid w:val="002F4C21"/>
    <w:rsid w:val="0030110E"/>
    <w:rsid w:val="003014E1"/>
    <w:rsid w:val="0030663A"/>
    <w:rsid w:val="00311D43"/>
    <w:rsid w:val="0031284A"/>
    <w:rsid w:val="00315C38"/>
    <w:rsid w:val="003256D4"/>
    <w:rsid w:val="00325D6A"/>
    <w:rsid w:val="0032705F"/>
    <w:rsid w:val="0033032E"/>
    <w:rsid w:val="003306BA"/>
    <w:rsid w:val="00333963"/>
    <w:rsid w:val="00335803"/>
    <w:rsid w:val="00335F50"/>
    <w:rsid w:val="00340BAD"/>
    <w:rsid w:val="00340FC5"/>
    <w:rsid w:val="00345235"/>
    <w:rsid w:val="00346970"/>
    <w:rsid w:val="00347092"/>
    <w:rsid w:val="003520C5"/>
    <w:rsid w:val="003528DE"/>
    <w:rsid w:val="00353343"/>
    <w:rsid w:val="003548DE"/>
    <w:rsid w:val="00355DD8"/>
    <w:rsid w:val="003561D7"/>
    <w:rsid w:val="00366CCE"/>
    <w:rsid w:val="0037096E"/>
    <w:rsid w:val="00372045"/>
    <w:rsid w:val="00372CE9"/>
    <w:rsid w:val="003770FA"/>
    <w:rsid w:val="00382004"/>
    <w:rsid w:val="00384DD0"/>
    <w:rsid w:val="00385A86"/>
    <w:rsid w:val="00385D95"/>
    <w:rsid w:val="00386962"/>
    <w:rsid w:val="00393CE3"/>
    <w:rsid w:val="00394766"/>
    <w:rsid w:val="00397276"/>
    <w:rsid w:val="003972CE"/>
    <w:rsid w:val="00397581"/>
    <w:rsid w:val="003A1A7D"/>
    <w:rsid w:val="003A6E2B"/>
    <w:rsid w:val="003B536C"/>
    <w:rsid w:val="003B5D82"/>
    <w:rsid w:val="003B68BB"/>
    <w:rsid w:val="003B73F8"/>
    <w:rsid w:val="003C15DC"/>
    <w:rsid w:val="003C3702"/>
    <w:rsid w:val="003C528F"/>
    <w:rsid w:val="003C7228"/>
    <w:rsid w:val="003D0705"/>
    <w:rsid w:val="003D573E"/>
    <w:rsid w:val="003E0D95"/>
    <w:rsid w:val="003E1C16"/>
    <w:rsid w:val="003E228E"/>
    <w:rsid w:val="003E4EDE"/>
    <w:rsid w:val="003E7467"/>
    <w:rsid w:val="003F27F9"/>
    <w:rsid w:val="003F776F"/>
    <w:rsid w:val="004002DB"/>
    <w:rsid w:val="00401079"/>
    <w:rsid w:val="004042AD"/>
    <w:rsid w:val="00412068"/>
    <w:rsid w:val="0041313B"/>
    <w:rsid w:val="00415D60"/>
    <w:rsid w:val="00417C3F"/>
    <w:rsid w:val="00417F78"/>
    <w:rsid w:val="0042245A"/>
    <w:rsid w:val="00424EBF"/>
    <w:rsid w:val="004259DA"/>
    <w:rsid w:val="004267AB"/>
    <w:rsid w:val="00430EB1"/>
    <w:rsid w:val="004312E2"/>
    <w:rsid w:val="004322EF"/>
    <w:rsid w:val="00434D3B"/>
    <w:rsid w:val="004351D8"/>
    <w:rsid w:val="004403CD"/>
    <w:rsid w:val="00442AE1"/>
    <w:rsid w:val="0044518F"/>
    <w:rsid w:val="00445F56"/>
    <w:rsid w:val="00451294"/>
    <w:rsid w:val="004520D4"/>
    <w:rsid w:val="00454285"/>
    <w:rsid w:val="00455870"/>
    <w:rsid w:val="00456490"/>
    <w:rsid w:val="0046113A"/>
    <w:rsid w:val="00461E65"/>
    <w:rsid w:val="00462E1C"/>
    <w:rsid w:val="00464A9B"/>
    <w:rsid w:val="0046635A"/>
    <w:rsid w:val="004664FE"/>
    <w:rsid w:val="004674F6"/>
    <w:rsid w:val="00472AFB"/>
    <w:rsid w:val="00474086"/>
    <w:rsid w:val="004740B8"/>
    <w:rsid w:val="00475705"/>
    <w:rsid w:val="00475982"/>
    <w:rsid w:val="00477DFF"/>
    <w:rsid w:val="00480797"/>
    <w:rsid w:val="00481836"/>
    <w:rsid w:val="0048488D"/>
    <w:rsid w:val="00490642"/>
    <w:rsid w:val="004970C3"/>
    <w:rsid w:val="004A0E00"/>
    <w:rsid w:val="004A4CD3"/>
    <w:rsid w:val="004A7FAD"/>
    <w:rsid w:val="004A7FDA"/>
    <w:rsid w:val="004B0CA4"/>
    <w:rsid w:val="004B38D3"/>
    <w:rsid w:val="004B48DA"/>
    <w:rsid w:val="004B4E4E"/>
    <w:rsid w:val="004B7E91"/>
    <w:rsid w:val="004C2CFC"/>
    <w:rsid w:val="004C4C9F"/>
    <w:rsid w:val="004C4F68"/>
    <w:rsid w:val="004C6AA6"/>
    <w:rsid w:val="004C6D2C"/>
    <w:rsid w:val="004C7D23"/>
    <w:rsid w:val="004D0060"/>
    <w:rsid w:val="004D025C"/>
    <w:rsid w:val="004D22B5"/>
    <w:rsid w:val="004D7981"/>
    <w:rsid w:val="004E3EBF"/>
    <w:rsid w:val="004F2A54"/>
    <w:rsid w:val="004F7479"/>
    <w:rsid w:val="00500FB1"/>
    <w:rsid w:val="00502725"/>
    <w:rsid w:val="005049F6"/>
    <w:rsid w:val="00504F01"/>
    <w:rsid w:val="00506AF9"/>
    <w:rsid w:val="005109ED"/>
    <w:rsid w:val="00511417"/>
    <w:rsid w:val="00511DB3"/>
    <w:rsid w:val="00511DE2"/>
    <w:rsid w:val="005124B4"/>
    <w:rsid w:val="00512B33"/>
    <w:rsid w:val="00513DAB"/>
    <w:rsid w:val="00513E9C"/>
    <w:rsid w:val="00515EBE"/>
    <w:rsid w:val="005168E9"/>
    <w:rsid w:val="00520B29"/>
    <w:rsid w:val="00521F4A"/>
    <w:rsid w:val="00524919"/>
    <w:rsid w:val="00526FFD"/>
    <w:rsid w:val="005275F5"/>
    <w:rsid w:val="00530B18"/>
    <w:rsid w:val="00531437"/>
    <w:rsid w:val="005408EF"/>
    <w:rsid w:val="0054572E"/>
    <w:rsid w:val="00545CB1"/>
    <w:rsid w:val="005472D3"/>
    <w:rsid w:val="0054733B"/>
    <w:rsid w:val="00547E15"/>
    <w:rsid w:val="00550506"/>
    <w:rsid w:val="00554633"/>
    <w:rsid w:val="005606A0"/>
    <w:rsid w:val="00567EA5"/>
    <w:rsid w:val="00572B00"/>
    <w:rsid w:val="00573017"/>
    <w:rsid w:val="005739E9"/>
    <w:rsid w:val="00574F62"/>
    <w:rsid w:val="00576F35"/>
    <w:rsid w:val="00577430"/>
    <w:rsid w:val="005775E2"/>
    <w:rsid w:val="00580560"/>
    <w:rsid w:val="00582873"/>
    <w:rsid w:val="00584D99"/>
    <w:rsid w:val="00586E2B"/>
    <w:rsid w:val="005904E6"/>
    <w:rsid w:val="005A0F02"/>
    <w:rsid w:val="005A18AA"/>
    <w:rsid w:val="005A63BF"/>
    <w:rsid w:val="005A747B"/>
    <w:rsid w:val="005B068D"/>
    <w:rsid w:val="005B0B6A"/>
    <w:rsid w:val="005B15E5"/>
    <w:rsid w:val="005B2753"/>
    <w:rsid w:val="005B2939"/>
    <w:rsid w:val="005B4399"/>
    <w:rsid w:val="005B4C3B"/>
    <w:rsid w:val="005C1C99"/>
    <w:rsid w:val="005C4574"/>
    <w:rsid w:val="005C52EC"/>
    <w:rsid w:val="005C5E1F"/>
    <w:rsid w:val="005C6953"/>
    <w:rsid w:val="005C7E91"/>
    <w:rsid w:val="005D04EA"/>
    <w:rsid w:val="005D6269"/>
    <w:rsid w:val="005E22CB"/>
    <w:rsid w:val="005E3B48"/>
    <w:rsid w:val="005E4F51"/>
    <w:rsid w:val="005E575D"/>
    <w:rsid w:val="005E5F07"/>
    <w:rsid w:val="005E6742"/>
    <w:rsid w:val="005F1834"/>
    <w:rsid w:val="005F2D7B"/>
    <w:rsid w:val="005F31DF"/>
    <w:rsid w:val="00600EC0"/>
    <w:rsid w:val="00601161"/>
    <w:rsid w:val="00601729"/>
    <w:rsid w:val="00602F2F"/>
    <w:rsid w:val="00603977"/>
    <w:rsid w:val="00605BE3"/>
    <w:rsid w:val="00605FE3"/>
    <w:rsid w:val="0060646E"/>
    <w:rsid w:val="00613EB3"/>
    <w:rsid w:val="006163A5"/>
    <w:rsid w:val="00616632"/>
    <w:rsid w:val="0061782B"/>
    <w:rsid w:val="006209E7"/>
    <w:rsid w:val="00620C93"/>
    <w:rsid w:val="00624F4A"/>
    <w:rsid w:val="006264E6"/>
    <w:rsid w:val="00627491"/>
    <w:rsid w:val="00627D8E"/>
    <w:rsid w:val="006323E8"/>
    <w:rsid w:val="00633705"/>
    <w:rsid w:val="00633A68"/>
    <w:rsid w:val="006362DF"/>
    <w:rsid w:val="00636CFD"/>
    <w:rsid w:val="006407B1"/>
    <w:rsid w:val="00642A2A"/>
    <w:rsid w:val="00643D9A"/>
    <w:rsid w:val="00645EC9"/>
    <w:rsid w:val="00647141"/>
    <w:rsid w:val="00647193"/>
    <w:rsid w:val="00654889"/>
    <w:rsid w:val="00660CEC"/>
    <w:rsid w:val="00660D10"/>
    <w:rsid w:val="00661A80"/>
    <w:rsid w:val="00662C1C"/>
    <w:rsid w:val="00662D08"/>
    <w:rsid w:val="00663491"/>
    <w:rsid w:val="00667382"/>
    <w:rsid w:val="00672C07"/>
    <w:rsid w:val="00677B5A"/>
    <w:rsid w:val="006819E0"/>
    <w:rsid w:val="00682485"/>
    <w:rsid w:val="00682769"/>
    <w:rsid w:val="006828F9"/>
    <w:rsid w:val="006829EC"/>
    <w:rsid w:val="006849BC"/>
    <w:rsid w:val="0068505D"/>
    <w:rsid w:val="00686552"/>
    <w:rsid w:val="00692823"/>
    <w:rsid w:val="00696253"/>
    <w:rsid w:val="00696B24"/>
    <w:rsid w:val="006A045F"/>
    <w:rsid w:val="006A45F3"/>
    <w:rsid w:val="006A4636"/>
    <w:rsid w:val="006A6377"/>
    <w:rsid w:val="006A6413"/>
    <w:rsid w:val="006B0814"/>
    <w:rsid w:val="006B20C0"/>
    <w:rsid w:val="006B40B1"/>
    <w:rsid w:val="006B6FEA"/>
    <w:rsid w:val="006C24AE"/>
    <w:rsid w:val="006C35A3"/>
    <w:rsid w:val="006C4D6C"/>
    <w:rsid w:val="006D0129"/>
    <w:rsid w:val="006D2B54"/>
    <w:rsid w:val="006D2CB1"/>
    <w:rsid w:val="006D2D73"/>
    <w:rsid w:val="006D2FA6"/>
    <w:rsid w:val="006D4BAF"/>
    <w:rsid w:val="006D63F4"/>
    <w:rsid w:val="006E05EC"/>
    <w:rsid w:val="006E1A9E"/>
    <w:rsid w:val="006E4A10"/>
    <w:rsid w:val="006E4D41"/>
    <w:rsid w:val="006F05F7"/>
    <w:rsid w:val="006F7C36"/>
    <w:rsid w:val="0070161A"/>
    <w:rsid w:val="00705298"/>
    <w:rsid w:val="0070742B"/>
    <w:rsid w:val="00711CEC"/>
    <w:rsid w:val="00712E9F"/>
    <w:rsid w:val="00713157"/>
    <w:rsid w:val="0071517C"/>
    <w:rsid w:val="00720643"/>
    <w:rsid w:val="00720EF1"/>
    <w:rsid w:val="0072765C"/>
    <w:rsid w:val="00730A3E"/>
    <w:rsid w:val="00732191"/>
    <w:rsid w:val="00732752"/>
    <w:rsid w:val="00732812"/>
    <w:rsid w:val="00735F20"/>
    <w:rsid w:val="007374DD"/>
    <w:rsid w:val="00742013"/>
    <w:rsid w:val="00746090"/>
    <w:rsid w:val="00746D28"/>
    <w:rsid w:val="00750CBF"/>
    <w:rsid w:val="007510ED"/>
    <w:rsid w:val="00751BB5"/>
    <w:rsid w:val="00753561"/>
    <w:rsid w:val="00754C79"/>
    <w:rsid w:val="00755F7D"/>
    <w:rsid w:val="00756498"/>
    <w:rsid w:val="00765E65"/>
    <w:rsid w:val="00767B99"/>
    <w:rsid w:val="00774C73"/>
    <w:rsid w:val="007759DF"/>
    <w:rsid w:val="007770E2"/>
    <w:rsid w:val="007811CB"/>
    <w:rsid w:val="00781A37"/>
    <w:rsid w:val="00783E1C"/>
    <w:rsid w:val="00786BB2"/>
    <w:rsid w:val="0078707C"/>
    <w:rsid w:val="00787653"/>
    <w:rsid w:val="00790FD4"/>
    <w:rsid w:val="00791F18"/>
    <w:rsid w:val="00792356"/>
    <w:rsid w:val="0079464E"/>
    <w:rsid w:val="0079665C"/>
    <w:rsid w:val="00797E84"/>
    <w:rsid w:val="007A0EDB"/>
    <w:rsid w:val="007A74BE"/>
    <w:rsid w:val="007B0B1C"/>
    <w:rsid w:val="007B1BC1"/>
    <w:rsid w:val="007B2556"/>
    <w:rsid w:val="007B2F32"/>
    <w:rsid w:val="007B3676"/>
    <w:rsid w:val="007B6EBB"/>
    <w:rsid w:val="007C0CCF"/>
    <w:rsid w:val="007C1A94"/>
    <w:rsid w:val="007C7556"/>
    <w:rsid w:val="007D5380"/>
    <w:rsid w:val="007D58C9"/>
    <w:rsid w:val="007D6F95"/>
    <w:rsid w:val="007E191C"/>
    <w:rsid w:val="007E4A64"/>
    <w:rsid w:val="007E611E"/>
    <w:rsid w:val="007F0C73"/>
    <w:rsid w:val="007F0F6E"/>
    <w:rsid w:val="007F52EC"/>
    <w:rsid w:val="007F66B1"/>
    <w:rsid w:val="007F704D"/>
    <w:rsid w:val="00800EF6"/>
    <w:rsid w:val="008026B6"/>
    <w:rsid w:val="00805B7C"/>
    <w:rsid w:val="00820F48"/>
    <w:rsid w:val="00822970"/>
    <w:rsid w:val="008233D7"/>
    <w:rsid w:val="0082384B"/>
    <w:rsid w:val="008241CC"/>
    <w:rsid w:val="008279AD"/>
    <w:rsid w:val="00827DEB"/>
    <w:rsid w:val="0083199F"/>
    <w:rsid w:val="0083261B"/>
    <w:rsid w:val="00832C47"/>
    <w:rsid w:val="008353D0"/>
    <w:rsid w:val="00835638"/>
    <w:rsid w:val="00835C13"/>
    <w:rsid w:val="00835D27"/>
    <w:rsid w:val="00844AD3"/>
    <w:rsid w:val="00845FAF"/>
    <w:rsid w:val="008460BF"/>
    <w:rsid w:val="008514AC"/>
    <w:rsid w:val="00852249"/>
    <w:rsid w:val="00852F78"/>
    <w:rsid w:val="00854786"/>
    <w:rsid w:val="00856EAF"/>
    <w:rsid w:val="00861AA5"/>
    <w:rsid w:val="00861B8A"/>
    <w:rsid w:val="008652B1"/>
    <w:rsid w:val="00865DA7"/>
    <w:rsid w:val="0086654A"/>
    <w:rsid w:val="008671F9"/>
    <w:rsid w:val="008701BF"/>
    <w:rsid w:val="0087173B"/>
    <w:rsid w:val="00887708"/>
    <w:rsid w:val="00895F26"/>
    <w:rsid w:val="00896551"/>
    <w:rsid w:val="00897974"/>
    <w:rsid w:val="008A5D10"/>
    <w:rsid w:val="008A689D"/>
    <w:rsid w:val="008A7553"/>
    <w:rsid w:val="008B13E8"/>
    <w:rsid w:val="008B1BE6"/>
    <w:rsid w:val="008B1F2B"/>
    <w:rsid w:val="008B2F2B"/>
    <w:rsid w:val="008B3DA5"/>
    <w:rsid w:val="008B6CE3"/>
    <w:rsid w:val="008C1321"/>
    <w:rsid w:val="008C3838"/>
    <w:rsid w:val="008C3F2B"/>
    <w:rsid w:val="008C5242"/>
    <w:rsid w:val="008C665E"/>
    <w:rsid w:val="008C794E"/>
    <w:rsid w:val="008D0AB2"/>
    <w:rsid w:val="008D3F89"/>
    <w:rsid w:val="008D63B5"/>
    <w:rsid w:val="008E101D"/>
    <w:rsid w:val="008E12A0"/>
    <w:rsid w:val="008E2B8A"/>
    <w:rsid w:val="008E341D"/>
    <w:rsid w:val="008E4890"/>
    <w:rsid w:val="008E4FF1"/>
    <w:rsid w:val="008E5238"/>
    <w:rsid w:val="008E6681"/>
    <w:rsid w:val="008F0803"/>
    <w:rsid w:val="008F289E"/>
    <w:rsid w:val="008F3BD8"/>
    <w:rsid w:val="008F611E"/>
    <w:rsid w:val="008F6321"/>
    <w:rsid w:val="008F7D34"/>
    <w:rsid w:val="00900892"/>
    <w:rsid w:val="009018FD"/>
    <w:rsid w:val="00902E2E"/>
    <w:rsid w:val="009030FD"/>
    <w:rsid w:val="00903158"/>
    <w:rsid w:val="00910F25"/>
    <w:rsid w:val="00915699"/>
    <w:rsid w:val="009167B3"/>
    <w:rsid w:val="00916E2F"/>
    <w:rsid w:val="00917186"/>
    <w:rsid w:val="0092157D"/>
    <w:rsid w:val="00922A6C"/>
    <w:rsid w:val="00924923"/>
    <w:rsid w:val="00924BAE"/>
    <w:rsid w:val="009252E8"/>
    <w:rsid w:val="0092631F"/>
    <w:rsid w:val="009263ED"/>
    <w:rsid w:val="009279FC"/>
    <w:rsid w:val="00927E4D"/>
    <w:rsid w:val="00931976"/>
    <w:rsid w:val="00931F1B"/>
    <w:rsid w:val="00932A60"/>
    <w:rsid w:val="0093535A"/>
    <w:rsid w:val="0093721B"/>
    <w:rsid w:val="00940C14"/>
    <w:rsid w:val="00942053"/>
    <w:rsid w:val="00943453"/>
    <w:rsid w:val="00943D9D"/>
    <w:rsid w:val="00944518"/>
    <w:rsid w:val="009449F1"/>
    <w:rsid w:val="0095328A"/>
    <w:rsid w:val="009545EA"/>
    <w:rsid w:val="00955F2C"/>
    <w:rsid w:val="009575A2"/>
    <w:rsid w:val="00957CA2"/>
    <w:rsid w:val="00962531"/>
    <w:rsid w:val="00962714"/>
    <w:rsid w:val="0096279E"/>
    <w:rsid w:val="0096583F"/>
    <w:rsid w:val="00970BB6"/>
    <w:rsid w:val="00971A06"/>
    <w:rsid w:val="00971E67"/>
    <w:rsid w:val="00972406"/>
    <w:rsid w:val="00974070"/>
    <w:rsid w:val="00976667"/>
    <w:rsid w:val="00976C21"/>
    <w:rsid w:val="0097780E"/>
    <w:rsid w:val="00980930"/>
    <w:rsid w:val="00981DAA"/>
    <w:rsid w:val="009824F8"/>
    <w:rsid w:val="0098263A"/>
    <w:rsid w:val="009826B0"/>
    <w:rsid w:val="0098280D"/>
    <w:rsid w:val="00983BBA"/>
    <w:rsid w:val="009854B5"/>
    <w:rsid w:val="00985606"/>
    <w:rsid w:val="00985BAC"/>
    <w:rsid w:val="009915CF"/>
    <w:rsid w:val="00996EC1"/>
    <w:rsid w:val="009A3C83"/>
    <w:rsid w:val="009A45B1"/>
    <w:rsid w:val="009A4DB1"/>
    <w:rsid w:val="009A6C7B"/>
    <w:rsid w:val="009B3EA8"/>
    <w:rsid w:val="009B516A"/>
    <w:rsid w:val="009C25D0"/>
    <w:rsid w:val="009C569E"/>
    <w:rsid w:val="009D1DDD"/>
    <w:rsid w:val="009D274D"/>
    <w:rsid w:val="009D2AB4"/>
    <w:rsid w:val="009D2B52"/>
    <w:rsid w:val="009D2B72"/>
    <w:rsid w:val="009D5A2D"/>
    <w:rsid w:val="009D5F2A"/>
    <w:rsid w:val="009D7E13"/>
    <w:rsid w:val="009E3C1E"/>
    <w:rsid w:val="009E3D52"/>
    <w:rsid w:val="009E3F5B"/>
    <w:rsid w:val="009E3FD1"/>
    <w:rsid w:val="009E433B"/>
    <w:rsid w:val="009E5EFF"/>
    <w:rsid w:val="009E6218"/>
    <w:rsid w:val="009E7FD1"/>
    <w:rsid w:val="009F0111"/>
    <w:rsid w:val="009F103C"/>
    <w:rsid w:val="009F1316"/>
    <w:rsid w:val="009F2DD1"/>
    <w:rsid w:val="009F44FD"/>
    <w:rsid w:val="00A01E2C"/>
    <w:rsid w:val="00A06510"/>
    <w:rsid w:val="00A1007A"/>
    <w:rsid w:val="00A100CA"/>
    <w:rsid w:val="00A104D1"/>
    <w:rsid w:val="00A10B39"/>
    <w:rsid w:val="00A120F4"/>
    <w:rsid w:val="00A14574"/>
    <w:rsid w:val="00A1529F"/>
    <w:rsid w:val="00A21B10"/>
    <w:rsid w:val="00A226BA"/>
    <w:rsid w:val="00A24513"/>
    <w:rsid w:val="00A25329"/>
    <w:rsid w:val="00A279FF"/>
    <w:rsid w:val="00A3000B"/>
    <w:rsid w:val="00A310CB"/>
    <w:rsid w:val="00A31DDA"/>
    <w:rsid w:val="00A3417C"/>
    <w:rsid w:val="00A35080"/>
    <w:rsid w:val="00A35B32"/>
    <w:rsid w:val="00A362B0"/>
    <w:rsid w:val="00A37729"/>
    <w:rsid w:val="00A41353"/>
    <w:rsid w:val="00A44AAA"/>
    <w:rsid w:val="00A51A03"/>
    <w:rsid w:val="00A72440"/>
    <w:rsid w:val="00A72F31"/>
    <w:rsid w:val="00A75878"/>
    <w:rsid w:val="00A800FA"/>
    <w:rsid w:val="00A822D0"/>
    <w:rsid w:val="00A83EB6"/>
    <w:rsid w:val="00A85F6A"/>
    <w:rsid w:val="00A86574"/>
    <w:rsid w:val="00A91551"/>
    <w:rsid w:val="00A9328E"/>
    <w:rsid w:val="00AA30B5"/>
    <w:rsid w:val="00AA31A7"/>
    <w:rsid w:val="00AA509D"/>
    <w:rsid w:val="00AA510D"/>
    <w:rsid w:val="00AA553F"/>
    <w:rsid w:val="00AB044B"/>
    <w:rsid w:val="00AB687D"/>
    <w:rsid w:val="00AB731B"/>
    <w:rsid w:val="00AC0593"/>
    <w:rsid w:val="00AC16D7"/>
    <w:rsid w:val="00AC487F"/>
    <w:rsid w:val="00AC5E0A"/>
    <w:rsid w:val="00AD01F0"/>
    <w:rsid w:val="00AD0F41"/>
    <w:rsid w:val="00AD16D3"/>
    <w:rsid w:val="00AE0262"/>
    <w:rsid w:val="00AE104C"/>
    <w:rsid w:val="00AE3D79"/>
    <w:rsid w:val="00AE3FC5"/>
    <w:rsid w:val="00AE485D"/>
    <w:rsid w:val="00AE700F"/>
    <w:rsid w:val="00AE7152"/>
    <w:rsid w:val="00AF1902"/>
    <w:rsid w:val="00AF3018"/>
    <w:rsid w:val="00AF5B85"/>
    <w:rsid w:val="00AF7101"/>
    <w:rsid w:val="00B06D71"/>
    <w:rsid w:val="00B1123C"/>
    <w:rsid w:val="00B124C5"/>
    <w:rsid w:val="00B13749"/>
    <w:rsid w:val="00B14B71"/>
    <w:rsid w:val="00B2245F"/>
    <w:rsid w:val="00B2266B"/>
    <w:rsid w:val="00B228F6"/>
    <w:rsid w:val="00B257BA"/>
    <w:rsid w:val="00B265BE"/>
    <w:rsid w:val="00B31498"/>
    <w:rsid w:val="00B36674"/>
    <w:rsid w:val="00B42F3A"/>
    <w:rsid w:val="00B4586F"/>
    <w:rsid w:val="00B45E67"/>
    <w:rsid w:val="00B4762D"/>
    <w:rsid w:val="00B506D3"/>
    <w:rsid w:val="00B536FE"/>
    <w:rsid w:val="00B543F4"/>
    <w:rsid w:val="00B55423"/>
    <w:rsid w:val="00B575DD"/>
    <w:rsid w:val="00B6138A"/>
    <w:rsid w:val="00B64228"/>
    <w:rsid w:val="00B650F6"/>
    <w:rsid w:val="00B65548"/>
    <w:rsid w:val="00B70A42"/>
    <w:rsid w:val="00B7484F"/>
    <w:rsid w:val="00B8499F"/>
    <w:rsid w:val="00B85D2E"/>
    <w:rsid w:val="00B87AED"/>
    <w:rsid w:val="00B97EB8"/>
    <w:rsid w:val="00BA22F4"/>
    <w:rsid w:val="00BA34BC"/>
    <w:rsid w:val="00BA4A32"/>
    <w:rsid w:val="00BA4DD8"/>
    <w:rsid w:val="00BA580E"/>
    <w:rsid w:val="00BA6B69"/>
    <w:rsid w:val="00BB0308"/>
    <w:rsid w:val="00BB23C4"/>
    <w:rsid w:val="00BB53CF"/>
    <w:rsid w:val="00BB704E"/>
    <w:rsid w:val="00BC23E6"/>
    <w:rsid w:val="00BC286C"/>
    <w:rsid w:val="00BC2B6D"/>
    <w:rsid w:val="00BC715C"/>
    <w:rsid w:val="00BD3119"/>
    <w:rsid w:val="00BE00B1"/>
    <w:rsid w:val="00BE1A41"/>
    <w:rsid w:val="00BE6FAD"/>
    <w:rsid w:val="00BE78A9"/>
    <w:rsid w:val="00BF1444"/>
    <w:rsid w:val="00BF23BA"/>
    <w:rsid w:val="00C00E97"/>
    <w:rsid w:val="00C01A82"/>
    <w:rsid w:val="00C05F0F"/>
    <w:rsid w:val="00C06AF3"/>
    <w:rsid w:val="00C06E94"/>
    <w:rsid w:val="00C1029A"/>
    <w:rsid w:val="00C12196"/>
    <w:rsid w:val="00C126A4"/>
    <w:rsid w:val="00C126DA"/>
    <w:rsid w:val="00C14FCA"/>
    <w:rsid w:val="00C15155"/>
    <w:rsid w:val="00C224E3"/>
    <w:rsid w:val="00C249C8"/>
    <w:rsid w:val="00C301D7"/>
    <w:rsid w:val="00C34613"/>
    <w:rsid w:val="00C35600"/>
    <w:rsid w:val="00C36BC8"/>
    <w:rsid w:val="00C37751"/>
    <w:rsid w:val="00C37979"/>
    <w:rsid w:val="00C403C8"/>
    <w:rsid w:val="00C42F3B"/>
    <w:rsid w:val="00C46AEB"/>
    <w:rsid w:val="00C51577"/>
    <w:rsid w:val="00C52168"/>
    <w:rsid w:val="00C528F4"/>
    <w:rsid w:val="00C52B30"/>
    <w:rsid w:val="00C53FD6"/>
    <w:rsid w:val="00C553BC"/>
    <w:rsid w:val="00C6246A"/>
    <w:rsid w:val="00C65037"/>
    <w:rsid w:val="00C65155"/>
    <w:rsid w:val="00C70B49"/>
    <w:rsid w:val="00C73F07"/>
    <w:rsid w:val="00C82AF7"/>
    <w:rsid w:val="00C83409"/>
    <w:rsid w:val="00C86FB9"/>
    <w:rsid w:val="00C9065D"/>
    <w:rsid w:val="00C90C83"/>
    <w:rsid w:val="00C925AB"/>
    <w:rsid w:val="00C9288C"/>
    <w:rsid w:val="00C9311C"/>
    <w:rsid w:val="00C93D44"/>
    <w:rsid w:val="00CA0E7B"/>
    <w:rsid w:val="00CA3496"/>
    <w:rsid w:val="00CA7B2D"/>
    <w:rsid w:val="00CB03C6"/>
    <w:rsid w:val="00CB3A3F"/>
    <w:rsid w:val="00CB4F62"/>
    <w:rsid w:val="00CB7179"/>
    <w:rsid w:val="00CB769B"/>
    <w:rsid w:val="00CB7FD1"/>
    <w:rsid w:val="00CC030D"/>
    <w:rsid w:val="00CC3198"/>
    <w:rsid w:val="00CC331D"/>
    <w:rsid w:val="00CC4288"/>
    <w:rsid w:val="00CC5152"/>
    <w:rsid w:val="00CC6CC0"/>
    <w:rsid w:val="00CD0A07"/>
    <w:rsid w:val="00CD1659"/>
    <w:rsid w:val="00CD521D"/>
    <w:rsid w:val="00CD52DA"/>
    <w:rsid w:val="00CD5E8D"/>
    <w:rsid w:val="00CD7099"/>
    <w:rsid w:val="00CE1151"/>
    <w:rsid w:val="00CE26FA"/>
    <w:rsid w:val="00CE6BC6"/>
    <w:rsid w:val="00CF0959"/>
    <w:rsid w:val="00CF3711"/>
    <w:rsid w:val="00CF3AC8"/>
    <w:rsid w:val="00CF6BC2"/>
    <w:rsid w:val="00D02938"/>
    <w:rsid w:val="00D0337C"/>
    <w:rsid w:val="00D03AA8"/>
    <w:rsid w:val="00D04CD2"/>
    <w:rsid w:val="00D140EE"/>
    <w:rsid w:val="00D144EE"/>
    <w:rsid w:val="00D147F3"/>
    <w:rsid w:val="00D14D6E"/>
    <w:rsid w:val="00D16FF5"/>
    <w:rsid w:val="00D2039E"/>
    <w:rsid w:val="00D2120A"/>
    <w:rsid w:val="00D25DBE"/>
    <w:rsid w:val="00D27137"/>
    <w:rsid w:val="00D27E62"/>
    <w:rsid w:val="00D34768"/>
    <w:rsid w:val="00D350B4"/>
    <w:rsid w:val="00D37261"/>
    <w:rsid w:val="00D40DF2"/>
    <w:rsid w:val="00D42044"/>
    <w:rsid w:val="00D4236F"/>
    <w:rsid w:val="00D44111"/>
    <w:rsid w:val="00D446F6"/>
    <w:rsid w:val="00D45A73"/>
    <w:rsid w:val="00D47AB1"/>
    <w:rsid w:val="00D50201"/>
    <w:rsid w:val="00D50485"/>
    <w:rsid w:val="00D52B5D"/>
    <w:rsid w:val="00D53848"/>
    <w:rsid w:val="00D54BA7"/>
    <w:rsid w:val="00D55C18"/>
    <w:rsid w:val="00D5671A"/>
    <w:rsid w:val="00D64F40"/>
    <w:rsid w:val="00D67CDC"/>
    <w:rsid w:val="00D67FD2"/>
    <w:rsid w:val="00D71483"/>
    <w:rsid w:val="00D716C8"/>
    <w:rsid w:val="00D727E3"/>
    <w:rsid w:val="00D73CF9"/>
    <w:rsid w:val="00D74F50"/>
    <w:rsid w:val="00D74F77"/>
    <w:rsid w:val="00D7538E"/>
    <w:rsid w:val="00D77B59"/>
    <w:rsid w:val="00D84540"/>
    <w:rsid w:val="00D84C05"/>
    <w:rsid w:val="00D856C2"/>
    <w:rsid w:val="00D856D5"/>
    <w:rsid w:val="00D879D8"/>
    <w:rsid w:val="00D90454"/>
    <w:rsid w:val="00D91613"/>
    <w:rsid w:val="00D91910"/>
    <w:rsid w:val="00D97A4C"/>
    <w:rsid w:val="00DA05CA"/>
    <w:rsid w:val="00DA5709"/>
    <w:rsid w:val="00DA6BBA"/>
    <w:rsid w:val="00DB251E"/>
    <w:rsid w:val="00DB5183"/>
    <w:rsid w:val="00DC2CFD"/>
    <w:rsid w:val="00DC41A3"/>
    <w:rsid w:val="00DC6F43"/>
    <w:rsid w:val="00DD0752"/>
    <w:rsid w:val="00DD28A0"/>
    <w:rsid w:val="00DD5E8D"/>
    <w:rsid w:val="00DD6344"/>
    <w:rsid w:val="00DE0FBF"/>
    <w:rsid w:val="00DE105C"/>
    <w:rsid w:val="00DE2E9E"/>
    <w:rsid w:val="00DE3517"/>
    <w:rsid w:val="00DE3D6B"/>
    <w:rsid w:val="00DE5AFC"/>
    <w:rsid w:val="00DE5B3E"/>
    <w:rsid w:val="00DF11F6"/>
    <w:rsid w:val="00DF4D19"/>
    <w:rsid w:val="00DF77FB"/>
    <w:rsid w:val="00E01D54"/>
    <w:rsid w:val="00E0538C"/>
    <w:rsid w:val="00E05B7C"/>
    <w:rsid w:val="00E112D5"/>
    <w:rsid w:val="00E11372"/>
    <w:rsid w:val="00E113EF"/>
    <w:rsid w:val="00E11EDE"/>
    <w:rsid w:val="00E14998"/>
    <w:rsid w:val="00E14EA8"/>
    <w:rsid w:val="00E17F26"/>
    <w:rsid w:val="00E2186B"/>
    <w:rsid w:val="00E21B8D"/>
    <w:rsid w:val="00E22817"/>
    <w:rsid w:val="00E22C5E"/>
    <w:rsid w:val="00E22F6F"/>
    <w:rsid w:val="00E248AF"/>
    <w:rsid w:val="00E30DEF"/>
    <w:rsid w:val="00E31378"/>
    <w:rsid w:val="00E32046"/>
    <w:rsid w:val="00E3339B"/>
    <w:rsid w:val="00E34E86"/>
    <w:rsid w:val="00E50607"/>
    <w:rsid w:val="00E50CA9"/>
    <w:rsid w:val="00E56F96"/>
    <w:rsid w:val="00E61511"/>
    <w:rsid w:val="00E62155"/>
    <w:rsid w:val="00E64921"/>
    <w:rsid w:val="00E64B08"/>
    <w:rsid w:val="00E652AA"/>
    <w:rsid w:val="00E65628"/>
    <w:rsid w:val="00E678DE"/>
    <w:rsid w:val="00E7060D"/>
    <w:rsid w:val="00E7331E"/>
    <w:rsid w:val="00E74B2A"/>
    <w:rsid w:val="00E74FA8"/>
    <w:rsid w:val="00E75C51"/>
    <w:rsid w:val="00E76CCD"/>
    <w:rsid w:val="00E80623"/>
    <w:rsid w:val="00E8084D"/>
    <w:rsid w:val="00E80912"/>
    <w:rsid w:val="00E91509"/>
    <w:rsid w:val="00E93087"/>
    <w:rsid w:val="00E93BD7"/>
    <w:rsid w:val="00E9579E"/>
    <w:rsid w:val="00EA1D22"/>
    <w:rsid w:val="00EA2E3B"/>
    <w:rsid w:val="00EA5133"/>
    <w:rsid w:val="00EA54F9"/>
    <w:rsid w:val="00EA6191"/>
    <w:rsid w:val="00EA68E7"/>
    <w:rsid w:val="00EB01E1"/>
    <w:rsid w:val="00EB0633"/>
    <w:rsid w:val="00EB0DD5"/>
    <w:rsid w:val="00EB1132"/>
    <w:rsid w:val="00EB3FC8"/>
    <w:rsid w:val="00EB6202"/>
    <w:rsid w:val="00EB6A0C"/>
    <w:rsid w:val="00EC4542"/>
    <w:rsid w:val="00EC4F70"/>
    <w:rsid w:val="00EC6786"/>
    <w:rsid w:val="00ED0D3A"/>
    <w:rsid w:val="00ED189A"/>
    <w:rsid w:val="00ED59C7"/>
    <w:rsid w:val="00EE1F98"/>
    <w:rsid w:val="00EE3220"/>
    <w:rsid w:val="00EE3669"/>
    <w:rsid w:val="00EE7B7F"/>
    <w:rsid w:val="00EF0FDC"/>
    <w:rsid w:val="00EF14D2"/>
    <w:rsid w:val="00EF1C41"/>
    <w:rsid w:val="00EF1CC5"/>
    <w:rsid w:val="00EF2223"/>
    <w:rsid w:val="00EF34B2"/>
    <w:rsid w:val="00EF5890"/>
    <w:rsid w:val="00EF6FAE"/>
    <w:rsid w:val="00F00AF8"/>
    <w:rsid w:val="00F02ED6"/>
    <w:rsid w:val="00F061F5"/>
    <w:rsid w:val="00F116A3"/>
    <w:rsid w:val="00F11D6F"/>
    <w:rsid w:val="00F11E8E"/>
    <w:rsid w:val="00F12340"/>
    <w:rsid w:val="00F16508"/>
    <w:rsid w:val="00F17634"/>
    <w:rsid w:val="00F20C72"/>
    <w:rsid w:val="00F2231A"/>
    <w:rsid w:val="00F22E54"/>
    <w:rsid w:val="00F261D1"/>
    <w:rsid w:val="00F264E8"/>
    <w:rsid w:val="00F316A7"/>
    <w:rsid w:val="00F32C92"/>
    <w:rsid w:val="00F3364E"/>
    <w:rsid w:val="00F3386C"/>
    <w:rsid w:val="00F37EC3"/>
    <w:rsid w:val="00F426B8"/>
    <w:rsid w:val="00F44287"/>
    <w:rsid w:val="00F44D0B"/>
    <w:rsid w:val="00F45639"/>
    <w:rsid w:val="00F54236"/>
    <w:rsid w:val="00F54496"/>
    <w:rsid w:val="00F63181"/>
    <w:rsid w:val="00F664CE"/>
    <w:rsid w:val="00F66807"/>
    <w:rsid w:val="00F66F70"/>
    <w:rsid w:val="00F70673"/>
    <w:rsid w:val="00F73506"/>
    <w:rsid w:val="00F741A7"/>
    <w:rsid w:val="00F74995"/>
    <w:rsid w:val="00F75548"/>
    <w:rsid w:val="00F75EBA"/>
    <w:rsid w:val="00F84785"/>
    <w:rsid w:val="00F90AB9"/>
    <w:rsid w:val="00F957AB"/>
    <w:rsid w:val="00F958BC"/>
    <w:rsid w:val="00F95BAA"/>
    <w:rsid w:val="00F96DD0"/>
    <w:rsid w:val="00FA08ED"/>
    <w:rsid w:val="00FA2411"/>
    <w:rsid w:val="00FA4818"/>
    <w:rsid w:val="00FA56F1"/>
    <w:rsid w:val="00FA5A66"/>
    <w:rsid w:val="00FA7974"/>
    <w:rsid w:val="00FB4B20"/>
    <w:rsid w:val="00FB660D"/>
    <w:rsid w:val="00FC0FE8"/>
    <w:rsid w:val="00FC1244"/>
    <w:rsid w:val="00FC27D5"/>
    <w:rsid w:val="00FC37A5"/>
    <w:rsid w:val="00FC3826"/>
    <w:rsid w:val="00FC4169"/>
    <w:rsid w:val="00FC4736"/>
    <w:rsid w:val="00FC5842"/>
    <w:rsid w:val="00FC5852"/>
    <w:rsid w:val="00FC5BB5"/>
    <w:rsid w:val="00FC7A05"/>
    <w:rsid w:val="00FD12D5"/>
    <w:rsid w:val="00FD287D"/>
    <w:rsid w:val="00FD414C"/>
    <w:rsid w:val="00FD4625"/>
    <w:rsid w:val="00FD63A2"/>
    <w:rsid w:val="00FD7EFA"/>
    <w:rsid w:val="00FE1B3B"/>
    <w:rsid w:val="00FE405B"/>
    <w:rsid w:val="00FE4B83"/>
    <w:rsid w:val="00FF068B"/>
    <w:rsid w:val="00FF3042"/>
    <w:rsid w:val="00FF4EB7"/>
    <w:rsid w:val="00FF70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17EA0"/>
  <w15:chartTrackingRefBased/>
  <w15:docId w15:val="{E0F12AA6-48E0-4E14-915C-562302EEF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26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26BA"/>
  </w:style>
  <w:style w:type="paragraph" w:styleId="Footer">
    <w:name w:val="footer"/>
    <w:basedOn w:val="Normal"/>
    <w:link w:val="FooterChar"/>
    <w:uiPriority w:val="99"/>
    <w:unhideWhenUsed/>
    <w:rsid w:val="00A226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26BA"/>
  </w:style>
  <w:style w:type="character" w:customStyle="1" w:styleId="text">
    <w:name w:val="text"/>
    <w:basedOn w:val="DefaultParagraphFont"/>
    <w:rsid w:val="00FD63A2"/>
  </w:style>
  <w:style w:type="character" w:customStyle="1" w:styleId="indent-1-breaks">
    <w:name w:val="indent-1-breaks"/>
    <w:basedOn w:val="DefaultParagraphFont"/>
    <w:rsid w:val="00FD63A2"/>
  </w:style>
  <w:style w:type="character" w:customStyle="1" w:styleId="small-caps">
    <w:name w:val="small-caps"/>
    <w:basedOn w:val="DefaultParagraphFont"/>
    <w:rsid w:val="00E22817"/>
  </w:style>
  <w:style w:type="paragraph" w:styleId="NormalWeb">
    <w:name w:val="Normal (Web)"/>
    <w:basedOn w:val="Normal"/>
    <w:uiPriority w:val="99"/>
    <w:semiHidden/>
    <w:unhideWhenUsed/>
    <w:rsid w:val="00526FF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hapter-1">
    <w:name w:val="chapter-1"/>
    <w:basedOn w:val="Normal"/>
    <w:rsid w:val="00526F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oj">
    <w:name w:val="woj"/>
    <w:basedOn w:val="DefaultParagraphFont"/>
    <w:rsid w:val="000E58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4</Pages>
  <Words>1611</Words>
  <Characters>9183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Pitt</dc:creator>
  <cp:keywords/>
  <dc:description/>
  <cp:lastModifiedBy>Nicola Pitt</cp:lastModifiedBy>
  <cp:revision>176</cp:revision>
  <cp:lastPrinted>2026-04-19T07:25:00Z</cp:lastPrinted>
  <dcterms:created xsi:type="dcterms:W3CDTF">2026-05-20T08:36:00Z</dcterms:created>
  <dcterms:modified xsi:type="dcterms:W3CDTF">2026-05-21T08:28:00Z</dcterms:modified>
</cp:coreProperties>
</file>